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358CC1" w14:textId="763B169C" w:rsidR="00D719A5" w:rsidRDefault="00D719A5" w:rsidP="002035F9">
      <w:pPr>
        <w:pStyle w:val="Bezmezer"/>
      </w:pPr>
      <w:proofErr w:type="spellStart"/>
      <w:r>
        <w:t>Podchytil</w:t>
      </w:r>
      <w:proofErr w:type="spellEnd"/>
      <w:r>
        <w:t xml:space="preserve"> </w:t>
      </w:r>
      <w:proofErr w:type="spellStart"/>
      <w:r>
        <w:t>jsem</w:t>
      </w:r>
      <w:proofErr w:type="spellEnd"/>
      <w:r>
        <w:t xml:space="preserve"> </w:t>
      </w:r>
      <w:proofErr w:type="spellStart"/>
      <w:r>
        <w:t>pár</w:t>
      </w:r>
      <w:proofErr w:type="spellEnd"/>
      <w:r>
        <w:t xml:space="preserve"> </w:t>
      </w:r>
      <w:proofErr w:type="spellStart"/>
      <w:r>
        <w:t>duplicit</w:t>
      </w:r>
      <w:proofErr w:type="spellEnd"/>
      <w:r>
        <w:t xml:space="preserve">, </w:t>
      </w:r>
      <w:proofErr w:type="spellStart"/>
      <w:r>
        <w:t>nemusel</w:t>
      </w:r>
      <w:proofErr w:type="spellEnd"/>
      <w:r>
        <w:t xml:space="preserve"> </w:t>
      </w:r>
      <w:proofErr w:type="spellStart"/>
      <w:r>
        <w:t>jsem</w:t>
      </w:r>
      <w:proofErr w:type="spellEnd"/>
      <w:r>
        <w:t xml:space="preserve"> ale </w:t>
      </w:r>
      <w:proofErr w:type="spellStart"/>
      <w:r>
        <w:t>všechny</w:t>
      </w:r>
      <w:proofErr w:type="spellEnd"/>
      <w:r>
        <w:t xml:space="preserve">. </w:t>
      </w:r>
      <w:proofErr w:type="spellStart"/>
      <w:r>
        <w:t>jsou</w:t>
      </w:r>
      <w:proofErr w:type="spellEnd"/>
      <w:r>
        <w:t xml:space="preserve"> </w:t>
      </w:r>
      <w:proofErr w:type="spellStart"/>
      <w:r>
        <w:t>značeny</w:t>
      </w:r>
      <w:proofErr w:type="spellEnd"/>
      <w:r>
        <w:t xml:space="preserve"> v </w:t>
      </w:r>
      <w:proofErr w:type="spellStart"/>
      <w:r>
        <w:t>tabulce</w:t>
      </w:r>
      <w:proofErr w:type="spellEnd"/>
      <w:r>
        <w:t>.</w:t>
      </w:r>
    </w:p>
    <w:p w14:paraId="08886C5B" w14:textId="0DA20CB9" w:rsidR="002035F9" w:rsidRDefault="002035F9" w:rsidP="002035F9">
      <w:pPr>
        <w:pStyle w:val="Bezmezer"/>
      </w:pPr>
      <w:proofErr w:type="spellStart"/>
      <w:r>
        <w:t>Jak</w:t>
      </w:r>
      <w:proofErr w:type="spellEnd"/>
      <w:r>
        <w:t xml:space="preserve"> v </w:t>
      </w:r>
      <w:proofErr w:type="spellStart"/>
      <w:r>
        <w:t>analýze</w:t>
      </w:r>
      <w:proofErr w:type="spellEnd"/>
      <w:r>
        <w:t xml:space="preserve"> </w:t>
      </w:r>
      <w:proofErr w:type="spellStart"/>
      <w:r>
        <w:t>budem</w:t>
      </w:r>
      <w:proofErr w:type="spellEnd"/>
      <w:r>
        <w:t xml:space="preserve"> </w:t>
      </w:r>
      <w:proofErr w:type="spellStart"/>
      <w:r>
        <w:t>pracovat</w:t>
      </w:r>
      <w:proofErr w:type="spellEnd"/>
      <w:r>
        <w:t xml:space="preserve"> s </w:t>
      </w:r>
      <w:proofErr w:type="spellStart"/>
      <w:r>
        <w:t>tím</w:t>
      </w:r>
      <w:proofErr w:type="spellEnd"/>
      <w:r>
        <w:t xml:space="preserve">, </w:t>
      </w:r>
      <w:proofErr w:type="spellStart"/>
      <w:r>
        <w:t>že</w:t>
      </w:r>
      <w:proofErr w:type="spellEnd"/>
      <w:r>
        <w:t xml:space="preserve"> </w:t>
      </w:r>
      <w:proofErr w:type="spellStart"/>
      <w:r>
        <w:t>někde</w:t>
      </w:r>
      <w:proofErr w:type="spellEnd"/>
      <w:r>
        <w:t xml:space="preserve"> </w:t>
      </w:r>
      <w:proofErr w:type="spellStart"/>
      <w:r>
        <w:t>máme</w:t>
      </w:r>
      <w:proofErr w:type="spellEnd"/>
      <w:r>
        <w:t xml:space="preserve"> </w:t>
      </w:r>
      <w:proofErr w:type="spellStart"/>
      <w:r>
        <w:t>hodně</w:t>
      </w:r>
      <w:proofErr w:type="spellEnd"/>
      <w:r>
        <w:t xml:space="preserve"> </w:t>
      </w:r>
      <w:proofErr w:type="spellStart"/>
      <w:r>
        <w:t>časů</w:t>
      </w:r>
      <w:proofErr w:type="spellEnd"/>
      <w:r>
        <w:t xml:space="preserve"> a </w:t>
      </w:r>
      <w:proofErr w:type="spellStart"/>
      <w:r>
        <w:t>jinde</w:t>
      </w:r>
      <w:proofErr w:type="spellEnd"/>
      <w:r>
        <w:t xml:space="preserve"> </w:t>
      </w:r>
      <w:proofErr w:type="spellStart"/>
      <w:r>
        <w:t>jen</w:t>
      </w:r>
      <w:proofErr w:type="spellEnd"/>
      <w:r>
        <w:t xml:space="preserve"> 4??</w:t>
      </w:r>
    </w:p>
    <w:p w14:paraId="1CCED37A" w14:textId="4361C1C2" w:rsidR="003260E9" w:rsidRDefault="003260E9" w:rsidP="002035F9">
      <w:pPr>
        <w:pStyle w:val="Bezmezer"/>
      </w:pPr>
      <w:r>
        <w:t xml:space="preserve">u </w:t>
      </w:r>
      <w:proofErr w:type="spellStart"/>
      <w:r>
        <w:t>mnohých</w:t>
      </w:r>
      <w:proofErr w:type="spellEnd"/>
      <w:r>
        <w:t xml:space="preserve"> </w:t>
      </w:r>
      <w:proofErr w:type="spellStart"/>
      <w:r>
        <w:t>není</w:t>
      </w:r>
      <w:proofErr w:type="spellEnd"/>
      <w:r>
        <w:t xml:space="preserve"> </w:t>
      </w:r>
      <w:proofErr w:type="spellStart"/>
      <w:r>
        <w:t>kontrola</w:t>
      </w:r>
      <w:proofErr w:type="spellEnd"/>
    </w:p>
    <w:p w14:paraId="1852FC6E" w14:textId="4DA721B2" w:rsidR="003260E9" w:rsidRDefault="008F5B6D" w:rsidP="002035F9">
      <w:pPr>
        <w:pStyle w:val="Bezmezer"/>
      </w:pPr>
      <w:proofErr w:type="spellStart"/>
      <w:r>
        <w:t>pozdější</w:t>
      </w:r>
      <w:proofErr w:type="spellEnd"/>
      <w:r>
        <w:t xml:space="preserve"> </w:t>
      </w:r>
      <w:proofErr w:type="spellStart"/>
      <w:r>
        <w:t>snímky</w:t>
      </w:r>
      <w:proofErr w:type="spellEnd"/>
      <w:r>
        <w:t xml:space="preserve"> </w:t>
      </w:r>
      <w:proofErr w:type="spellStart"/>
      <w:r>
        <w:t>jsou</w:t>
      </w:r>
      <w:proofErr w:type="spellEnd"/>
      <w:r>
        <w:t xml:space="preserve"> </w:t>
      </w:r>
      <w:proofErr w:type="spellStart"/>
      <w:r>
        <w:t>lepší</w:t>
      </w:r>
      <w:proofErr w:type="spellEnd"/>
      <w:r>
        <w:t xml:space="preserve">, </w:t>
      </w:r>
      <w:proofErr w:type="spellStart"/>
      <w:r>
        <w:t>homogennější</w:t>
      </w:r>
      <w:proofErr w:type="spellEnd"/>
      <w:r>
        <w:t xml:space="preserve"> (340+)</w:t>
      </w:r>
    </w:p>
    <w:p w14:paraId="1B99C876" w14:textId="59ED8807" w:rsidR="00A47A71" w:rsidRDefault="00A47A71" w:rsidP="00A47A71">
      <w:pPr>
        <w:pStyle w:val="Nadpis2"/>
      </w:pPr>
      <w:proofErr w:type="spellStart"/>
      <w:r>
        <w:t>Chybí</w:t>
      </w:r>
      <w:proofErr w:type="spellEnd"/>
      <w:r>
        <w:t xml:space="preserve"> </w:t>
      </w:r>
      <w:proofErr w:type="spellStart"/>
      <w:r>
        <w:t>kanály</w:t>
      </w:r>
      <w:proofErr w:type="spellEnd"/>
    </w:p>
    <w:p w14:paraId="5A344D66" w14:textId="64B3292F" w:rsidR="00A47A71" w:rsidRDefault="00A47A71" w:rsidP="00A47A71">
      <w:r>
        <w:t xml:space="preserve">u </w:t>
      </w:r>
      <w:proofErr w:type="spellStart"/>
      <w:r>
        <w:t>pár</w:t>
      </w:r>
      <w:proofErr w:type="spellEnd"/>
      <w:r>
        <w:t xml:space="preserve"> </w:t>
      </w:r>
      <w:proofErr w:type="spellStart"/>
      <w:r>
        <w:t>zdá</w:t>
      </w:r>
      <w:proofErr w:type="spellEnd"/>
      <w:r>
        <w:t xml:space="preserve"> se, </w:t>
      </w:r>
      <w:proofErr w:type="spellStart"/>
      <w:r>
        <w:t>zě</w:t>
      </w:r>
      <w:proofErr w:type="spellEnd"/>
      <w:r>
        <w:t xml:space="preserve"> </w:t>
      </w:r>
      <w:proofErr w:type="spellStart"/>
      <w:r>
        <w:t>troěku</w:t>
      </w:r>
      <w:proofErr w:type="spellEnd"/>
      <w:r>
        <w:t xml:space="preserve"> </w:t>
      </w:r>
      <w:proofErr w:type="spellStart"/>
      <w:r>
        <w:t>zlobí</w:t>
      </w:r>
      <w:proofErr w:type="spellEnd"/>
      <w:r>
        <w:t xml:space="preserve"> </w:t>
      </w:r>
      <w:proofErr w:type="spellStart"/>
      <w:r>
        <w:t>zelená</w:t>
      </w:r>
      <w:proofErr w:type="spellEnd"/>
      <w:r>
        <w:t xml:space="preserve"> (</w:t>
      </w:r>
      <w:proofErr w:type="spellStart"/>
      <w:r>
        <w:t>míň</w:t>
      </w:r>
      <w:proofErr w:type="spellEnd"/>
      <w:r>
        <w:t xml:space="preserve"> </w:t>
      </w:r>
      <w:proofErr w:type="spellStart"/>
      <w:r>
        <w:t>než</w:t>
      </w:r>
      <w:proofErr w:type="spellEnd"/>
      <w:r>
        <w:t xml:space="preserve"> 1%), je </w:t>
      </w:r>
      <w:proofErr w:type="spellStart"/>
      <w:r>
        <w:t>poznačeno</w:t>
      </w:r>
      <w:proofErr w:type="spellEnd"/>
      <w:r>
        <w:t>,</w:t>
      </w:r>
    </w:p>
    <w:p w14:paraId="483FD4C7" w14:textId="526000A6" w:rsidR="00A47A71" w:rsidRDefault="00A47A71" w:rsidP="00A47A71">
      <w:proofErr w:type="spellStart"/>
      <w:r>
        <w:t>mnohem</w:t>
      </w:r>
      <w:proofErr w:type="spellEnd"/>
      <w:r>
        <w:t xml:space="preserve"> </w:t>
      </w:r>
      <w:proofErr w:type="spellStart"/>
      <w:r>
        <w:t>častěji</w:t>
      </w:r>
      <w:proofErr w:type="spellEnd"/>
      <w:r>
        <w:t xml:space="preserve"> </w:t>
      </w:r>
      <w:proofErr w:type="spellStart"/>
      <w:r>
        <w:t>zlobí</w:t>
      </w:r>
      <w:proofErr w:type="spellEnd"/>
      <w:r>
        <w:t xml:space="preserve"> </w:t>
      </w:r>
      <w:r w:rsidRPr="00CD20CC">
        <w:rPr>
          <w:b/>
          <w:bCs/>
        </w:rPr>
        <w:t xml:space="preserve">ale </w:t>
      </w:r>
      <w:proofErr w:type="spellStart"/>
      <w:r w:rsidRPr="00CD20CC">
        <w:rPr>
          <w:b/>
          <w:bCs/>
        </w:rPr>
        <w:t>jádro</w:t>
      </w:r>
      <w:proofErr w:type="spellEnd"/>
      <w:r>
        <w:t xml:space="preserve">: </w:t>
      </w:r>
      <w:proofErr w:type="spellStart"/>
      <w:r>
        <w:t>dedikován</w:t>
      </w:r>
      <w:proofErr w:type="spellEnd"/>
      <w:r>
        <w:t xml:space="preserve"> </w:t>
      </w:r>
      <w:proofErr w:type="spellStart"/>
      <w:r>
        <w:t>sloupec</w:t>
      </w:r>
      <w:proofErr w:type="spellEnd"/>
      <w:r>
        <w:t xml:space="preserve">: </w:t>
      </w:r>
      <w:proofErr w:type="spellStart"/>
      <w:r w:rsidR="00012032">
        <w:t>weak.nuclei</w:t>
      </w:r>
      <w:proofErr w:type="spellEnd"/>
      <w:r w:rsidR="00012032">
        <w:t xml:space="preserve">. “1” </w:t>
      </w:r>
      <w:proofErr w:type="spellStart"/>
      <w:r w:rsidR="00012032">
        <w:t>znamená</w:t>
      </w:r>
      <w:proofErr w:type="spellEnd"/>
      <w:r w:rsidR="00012032">
        <w:t xml:space="preserve">, </w:t>
      </w:r>
      <w:proofErr w:type="spellStart"/>
      <w:r w:rsidR="00012032">
        <w:t>že</w:t>
      </w:r>
      <w:proofErr w:type="spellEnd"/>
      <w:r w:rsidR="00012032">
        <w:t xml:space="preserve"> u </w:t>
      </w:r>
      <w:proofErr w:type="spellStart"/>
      <w:r w:rsidR="00012032">
        <w:t>podstatného</w:t>
      </w:r>
      <w:proofErr w:type="spellEnd"/>
      <w:r w:rsidR="00012032">
        <w:t xml:space="preserve"> </w:t>
      </w:r>
      <w:proofErr w:type="spellStart"/>
      <w:r w:rsidR="00012032">
        <w:t>části</w:t>
      </w:r>
      <w:proofErr w:type="spellEnd"/>
      <w:r w:rsidR="00012032">
        <w:t xml:space="preserve"> </w:t>
      </w:r>
      <w:proofErr w:type="spellStart"/>
      <w:r w:rsidR="00012032">
        <w:t>datasetu</w:t>
      </w:r>
      <w:proofErr w:type="spellEnd"/>
      <w:r w:rsidR="00012032">
        <w:t xml:space="preserve"> </w:t>
      </w:r>
      <w:proofErr w:type="spellStart"/>
      <w:r w:rsidR="00012032">
        <w:t>jsou</w:t>
      </w:r>
      <w:proofErr w:type="spellEnd"/>
      <w:r w:rsidR="00012032">
        <w:t xml:space="preserve"> </w:t>
      </w:r>
      <w:proofErr w:type="spellStart"/>
      <w:r w:rsidR="00012032">
        <w:t>jádra</w:t>
      </w:r>
      <w:proofErr w:type="spellEnd"/>
      <w:r w:rsidR="00012032">
        <w:t xml:space="preserve"> </w:t>
      </w:r>
      <w:proofErr w:type="spellStart"/>
      <w:r w:rsidR="00012032">
        <w:t>obtížně</w:t>
      </w:r>
      <w:proofErr w:type="spellEnd"/>
      <w:r w:rsidR="00012032">
        <w:t xml:space="preserve"> </w:t>
      </w:r>
      <w:proofErr w:type="spellStart"/>
      <w:r w:rsidR="00012032">
        <w:t>viditelná</w:t>
      </w:r>
      <w:proofErr w:type="spellEnd"/>
      <w:r w:rsidR="00012032">
        <w:t xml:space="preserve"> v </w:t>
      </w:r>
      <w:proofErr w:type="spellStart"/>
      <w:r w:rsidR="00012032">
        <w:t>png</w:t>
      </w:r>
      <w:proofErr w:type="spellEnd"/>
      <w:r w:rsidR="00012032">
        <w:t xml:space="preserve">. (proto </w:t>
      </w:r>
      <w:proofErr w:type="spellStart"/>
      <w:r w:rsidR="00012032">
        <w:t>selhalo</w:t>
      </w:r>
      <w:proofErr w:type="spellEnd"/>
      <w:r w:rsidR="00012032">
        <w:t xml:space="preserve"> </w:t>
      </w:r>
      <w:proofErr w:type="spellStart"/>
      <w:r w:rsidR="00012032">
        <w:t>učení</w:t>
      </w:r>
      <w:proofErr w:type="spellEnd"/>
      <w:r w:rsidR="00012032">
        <w:t xml:space="preserve">?) </w:t>
      </w:r>
      <w:r w:rsidR="00CF15DB">
        <w:t xml:space="preserve"> </w:t>
      </w:r>
      <w:proofErr w:type="spellStart"/>
      <w:r w:rsidR="00CF15DB">
        <w:t>často</w:t>
      </w:r>
      <w:proofErr w:type="spellEnd"/>
      <w:r w:rsidR="00CF15DB">
        <w:t xml:space="preserve"> je ale </w:t>
      </w:r>
      <w:proofErr w:type="spellStart"/>
      <w:r w:rsidR="00CF15DB">
        <w:t>vidět</w:t>
      </w:r>
      <w:proofErr w:type="spellEnd"/>
      <w:r w:rsidR="00CF15DB">
        <w:t xml:space="preserve">, </w:t>
      </w:r>
      <w:proofErr w:type="spellStart"/>
      <w:r w:rsidR="00CF15DB">
        <w:t>že</w:t>
      </w:r>
      <w:proofErr w:type="spellEnd"/>
      <w:r w:rsidR="00CF15DB">
        <w:t xml:space="preserve"> </w:t>
      </w:r>
      <w:proofErr w:type="spellStart"/>
      <w:r w:rsidR="00CF15DB">
        <w:t>jádra</w:t>
      </w:r>
      <w:proofErr w:type="spellEnd"/>
      <w:r w:rsidR="00CF15DB">
        <w:t xml:space="preserve"> </w:t>
      </w:r>
      <w:proofErr w:type="spellStart"/>
      <w:r w:rsidR="00CF15DB">
        <w:t>nejsou</w:t>
      </w:r>
      <w:proofErr w:type="spellEnd"/>
      <w:r w:rsidR="00CF15DB">
        <w:t xml:space="preserve"> </w:t>
      </w:r>
      <w:proofErr w:type="spellStart"/>
      <w:r w:rsidR="00CF15DB">
        <w:t>patrná</w:t>
      </w:r>
      <w:proofErr w:type="spellEnd"/>
      <w:r w:rsidR="00CF15DB">
        <w:t xml:space="preserve"> u </w:t>
      </w:r>
      <w:proofErr w:type="spellStart"/>
      <w:r w:rsidR="00CF15DB">
        <w:t>prvních</w:t>
      </w:r>
      <w:proofErr w:type="spellEnd"/>
      <w:r w:rsidR="00CF15DB">
        <w:t xml:space="preserve"> </w:t>
      </w:r>
      <w:proofErr w:type="spellStart"/>
      <w:r w:rsidR="00CF15DB">
        <w:t>cca</w:t>
      </w:r>
      <w:proofErr w:type="spellEnd"/>
      <w:r w:rsidR="00CF15DB">
        <w:t xml:space="preserve"> 6 </w:t>
      </w:r>
      <w:proofErr w:type="spellStart"/>
      <w:r w:rsidR="00CF15DB">
        <w:t>obrázků</w:t>
      </w:r>
      <w:proofErr w:type="spellEnd"/>
      <w:r w:rsidR="00CF15DB">
        <w:t xml:space="preserve">. </w:t>
      </w:r>
      <w:proofErr w:type="spellStart"/>
      <w:r w:rsidR="00CF15DB">
        <w:t>není</w:t>
      </w:r>
      <w:proofErr w:type="spellEnd"/>
      <w:r w:rsidR="00CF15DB">
        <w:t xml:space="preserve"> to </w:t>
      </w:r>
      <w:proofErr w:type="spellStart"/>
      <w:r w:rsidR="00CF15DB">
        <w:t>tím</w:t>
      </w:r>
      <w:proofErr w:type="spellEnd"/>
      <w:r w:rsidR="00CF15DB">
        <w:t xml:space="preserve">, </w:t>
      </w:r>
      <w:proofErr w:type="spellStart"/>
      <w:r w:rsidR="00CF15DB">
        <w:t>že</w:t>
      </w:r>
      <w:proofErr w:type="spellEnd"/>
      <w:r w:rsidR="00CF15DB">
        <w:t xml:space="preserve"> se laser </w:t>
      </w:r>
      <w:proofErr w:type="spellStart"/>
      <w:r w:rsidR="00CF15DB">
        <w:t>ještě</w:t>
      </w:r>
      <w:proofErr w:type="spellEnd"/>
      <w:r w:rsidR="00CF15DB">
        <w:t xml:space="preserve"> </w:t>
      </w:r>
      <w:proofErr w:type="spellStart"/>
      <w:r w:rsidR="00CF15DB">
        <w:t>nenahřál</w:t>
      </w:r>
      <w:proofErr w:type="spellEnd"/>
      <w:r w:rsidR="00CF15DB">
        <w:t xml:space="preserve">? </w:t>
      </w:r>
      <w:proofErr w:type="spellStart"/>
      <w:r w:rsidR="00CF15DB">
        <w:t>pokud</w:t>
      </w:r>
      <w:proofErr w:type="spellEnd"/>
      <w:r w:rsidR="00CF15DB">
        <w:t xml:space="preserve"> je </w:t>
      </w:r>
      <w:proofErr w:type="spellStart"/>
      <w:r w:rsidR="00CF15DB">
        <w:t>tento</w:t>
      </w:r>
      <w:proofErr w:type="spellEnd"/>
      <w:r w:rsidR="00CF15DB">
        <w:t xml:space="preserve"> </w:t>
      </w:r>
      <w:proofErr w:type="spellStart"/>
      <w:r w:rsidR="00CF15DB">
        <w:t>stav</w:t>
      </w:r>
      <w:proofErr w:type="spellEnd"/>
      <w:r w:rsidR="00CF15DB">
        <w:t xml:space="preserve">, je </w:t>
      </w:r>
      <w:r w:rsidR="00CF15DB" w:rsidRPr="00FC4479">
        <w:rPr>
          <w:b/>
          <w:bCs/>
        </w:rPr>
        <w:t xml:space="preserve">1-6 </w:t>
      </w:r>
      <w:proofErr w:type="spellStart"/>
      <w:r w:rsidR="00CF15DB" w:rsidRPr="00FC4479">
        <w:rPr>
          <w:b/>
          <w:bCs/>
        </w:rPr>
        <w:t>napsána</w:t>
      </w:r>
      <w:proofErr w:type="spellEnd"/>
      <w:r w:rsidR="00CF15DB" w:rsidRPr="00FC4479">
        <w:rPr>
          <w:b/>
          <w:bCs/>
        </w:rPr>
        <w:t xml:space="preserve"> </w:t>
      </w:r>
      <w:proofErr w:type="spellStart"/>
      <w:r w:rsidR="00B250DB" w:rsidRPr="00FC4479">
        <w:rPr>
          <w:b/>
          <w:bCs/>
        </w:rPr>
        <w:t>ve</w:t>
      </w:r>
      <w:proofErr w:type="spellEnd"/>
      <w:r w:rsidR="00B250DB" w:rsidRPr="00FC4479">
        <w:rPr>
          <w:b/>
          <w:bCs/>
        </w:rPr>
        <w:t xml:space="preserve"> files to exclude a </w:t>
      </w:r>
      <w:proofErr w:type="spellStart"/>
      <w:r w:rsidR="00B250DB" w:rsidRPr="00FC4479">
        <w:rPr>
          <w:b/>
          <w:bCs/>
        </w:rPr>
        <w:t>už</w:t>
      </w:r>
      <w:proofErr w:type="spellEnd"/>
      <w:r w:rsidR="00B250DB" w:rsidRPr="00FC4479">
        <w:rPr>
          <w:b/>
          <w:bCs/>
        </w:rPr>
        <w:t xml:space="preserve"> </w:t>
      </w:r>
      <w:proofErr w:type="spellStart"/>
      <w:r w:rsidR="00B250DB" w:rsidRPr="00FC4479">
        <w:rPr>
          <w:b/>
          <w:bCs/>
        </w:rPr>
        <w:t>není</w:t>
      </w:r>
      <w:proofErr w:type="spellEnd"/>
      <w:r w:rsidR="00B250DB" w:rsidRPr="00FC4479">
        <w:rPr>
          <w:b/>
          <w:bCs/>
        </w:rPr>
        <w:t xml:space="preserve"> “1” </w:t>
      </w:r>
      <w:proofErr w:type="spellStart"/>
      <w:r w:rsidR="00B250DB" w:rsidRPr="00FC4479">
        <w:rPr>
          <w:b/>
          <w:bCs/>
        </w:rPr>
        <w:t>ve</w:t>
      </w:r>
      <w:proofErr w:type="spellEnd"/>
      <w:r w:rsidR="00B250DB" w:rsidRPr="00FC4479">
        <w:rPr>
          <w:b/>
          <w:bCs/>
        </w:rPr>
        <w:t xml:space="preserve"> </w:t>
      </w:r>
      <w:proofErr w:type="spellStart"/>
      <w:r w:rsidR="00B250DB" w:rsidRPr="00FC4479">
        <w:rPr>
          <w:b/>
          <w:bCs/>
        </w:rPr>
        <w:t>sloupci</w:t>
      </w:r>
      <w:proofErr w:type="spellEnd"/>
      <w:r w:rsidR="00B250DB" w:rsidRPr="00FC4479">
        <w:rPr>
          <w:b/>
          <w:bCs/>
        </w:rPr>
        <w:t xml:space="preserve">  “weak nuclei”</w:t>
      </w:r>
      <w:r w:rsidR="00CD20CC" w:rsidRPr="00FC4479">
        <w:rPr>
          <w:b/>
          <w:bCs/>
        </w:rPr>
        <w:t xml:space="preserve"> a v </w:t>
      </w:r>
      <w:proofErr w:type="spellStart"/>
      <w:r w:rsidR="00CD20CC" w:rsidRPr="00FC4479">
        <w:rPr>
          <w:b/>
          <w:bCs/>
        </w:rPr>
        <w:t>poznámce</w:t>
      </w:r>
      <w:proofErr w:type="spellEnd"/>
      <w:r w:rsidR="00CD20CC" w:rsidRPr="00FC4479">
        <w:rPr>
          <w:b/>
          <w:bCs/>
        </w:rPr>
        <w:t xml:space="preserve"> je to </w:t>
      </w:r>
      <w:proofErr w:type="spellStart"/>
      <w:r w:rsidR="00CD20CC" w:rsidRPr="00FC4479">
        <w:rPr>
          <w:b/>
          <w:bCs/>
        </w:rPr>
        <w:t>okomentováno</w:t>
      </w:r>
      <w:proofErr w:type="spellEnd"/>
      <w:r w:rsidR="00CD20CC" w:rsidRPr="00FC4479">
        <w:rPr>
          <w:b/>
          <w:bCs/>
        </w:rPr>
        <w:t xml:space="preserve"> – </w:t>
      </w:r>
      <w:proofErr w:type="spellStart"/>
      <w:r w:rsidR="00CD20CC" w:rsidRPr="00FC4479">
        <w:rPr>
          <w:b/>
          <w:bCs/>
        </w:rPr>
        <w:t>např</w:t>
      </w:r>
      <w:proofErr w:type="spellEnd"/>
      <w:r w:rsidR="00CD20CC" w:rsidRPr="00FC4479">
        <w:rPr>
          <w:b/>
          <w:bCs/>
        </w:rPr>
        <w:t xml:space="preserve"> </w:t>
      </w:r>
      <w:proofErr w:type="spellStart"/>
      <w:r w:rsidR="00CD20CC" w:rsidRPr="00FC4479">
        <w:rPr>
          <w:b/>
          <w:bCs/>
        </w:rPr>
        <w:t>řádek</w:t>
      </w:r>
      <w:proofErr w:type="spellEnd"/>
      <w:r w:rsidR="00CD20CC" w:rsidRPr="00FC4479">
        <w:rPr>
          <w:b/>
          <w:bCs/>
        </w:rPr>
        <w:t xml:space="preserve"> 165</w:t>
      </w:r>
    </w:p>
    <w:p w14:paraId="7352E09A" w14:textId="77777777" w:rsidR="00CD20CC" w:rsidRPr="00A47A71" w:rsidRDefault="00CD20CC" w:rsidP="00A47A71"/>
    <w:p w14:paraId="42778FA0" w14:textId="26440C54" w:rsidR="00AE3F83" w:rsidRDefault="00DB3D38" w:rsidP="00DB3D38">
      <w:pPr>
        <w:pStyle w:val="Nadpis2"/>
        <w:rPr>
          <w:lang w:val="cs-CZ"/>
        </w:rPr>
      </w:pPr>
      <w:r>
        <w:rPr>
          <w:lang w:val="cs-CZ"/>
        </w:rPr>
        <w:t>53BP1 vs gH2AX morfologie</w:t>
      </w:r>
    </w:p>
    <w:p w14:paraId="2B0BEFC1" w14:textId="5EF39A69" w:rsidR="003852A0" w:rsidRDefault="003852A0">
      <w:pPr>
        <w:rPr>
          <w:lang w:val="cs-CZ"/>
        </w:rPr>
      </w:pPr>
      <w:r w:rsidRPr="003852A0">
        <w:rPr>
          <w:lang w:val="cs-CZ"/>
        </w:rPr>
        <w:drawing>
          <wp:inline distT="0" distB="0" distL="0" distR="0" wp14:anchorId="68553D68" wp14:editId="2921AB81">
            <wp:extent cx="4182059" cy="2286319"/>
            <wp:effectExtent l="0" t="0" r="9525" b="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0128" w14:textId="6351C856" w:rsidR="003852A0" w:rsidRDefault="003852A0">
      <w:pPr>
        <w:rPr>
          <w:lang w:val="cs-CZ"/>
        </w:rPr>
      </w:pPr>
      <w:r>
        <w:rPr>
          <w:lang w:val="cs-CZ"/>
        </w:rPr>
        <w:t xml:space="preserve">53bp1 často vesměs drobný vysypaný </w:t>
      </w:r>
      <w:proofErr w:type="spellStart"/>
      <w:r w:rsidR="00A37C02">
        <w:rPr>
          <w:lang w:val="cs-CZ"/>
        </w:rPr>
        <w:t>tečkya</w:t>
      </w:r>
      <w:proofErr w:type="spellEnd"/>
      <w:r w:rsidR="00A37C02">
        <w:rPr>
          <w:lang w:val="cs-CZ"/>
        </w:rPr>
        <w:t xml:space="preserve"> zelených je jen málo větších</w:t>
      </w:r>
    </w:p>
    <w:p w14:paraId="537F70C5" w14:textId="41F7EAB3" w:rsidR="00AE3F83" w:rsidRDefault="00AE3F83" w:rsidP="00AE3F83">
      <w:pPr>
        <w:pStyle w:val="Nadpis2"/>
        <w:rPr>
          <w:lang w:val="cs-CZ"/>
        </w:rPr>
      </w:pPr>
      <w:r>
        <w:rPr>
          <w:lang w:val="cs-CZ"/>
        </w:rPr>
        <w:t>Přehození kanálů</w:t>
      </w:r>
    </w:p>
    <w:p w14:paraId="4D727CA4" w14:textId="0B64B70C" w:rsidR="00AE3F83" w:rsidRDefault="00AE3F83" w:rsidP="00AE3F83">
      <w:pPr>
        <w:rPr>
          <w:lang w:val="cs-CZ"/>
        </w:rPr>
      </w:pPr>
      <w:r>
        <w:rPr>
          <w:lang w:val="cs-CZ"/>
        </w:rPr>
        <w:t xml:space="preserve">tu a tam přehozeny zelený a červený kanál (v legendě je gH2AX v červené), ale (viz </w:t>
      </w:r>
      <w:proofErr w:type="spellStart"/>
      <w:r>
        <w:rPr>
          <w:lang w:val="cs-CZ"/>
        </w:rPr>
        <w:t>předhcozí</w:t>
      </w:r>
      <w:proofErr w:type="spellEnd"/>
      <w:r>
        <w:rPr>
          <w:lang w:val="cs-CZ"/>
        </w:rPr>
        <w:t>) to vypadá, že v obraze to je správně – červeně svítí 53BP1 která spíš dělá takovou tu drobnější krupici</w:t>
      </w:r>
    </w:p>
    <w:p w14:paraId="31CF07B9" w14:textId="6708C79D" w:rsidR="008B3DC9" w:rsidRDefault="008B3DC9" w:rsidP="00AE3F83">
      <w:pPr>
        <w:rPr>
          <w:lang w:val="cs-CZ"/>
        </w:rPr>
      </w:pPr>
      <w:r>
        <w:rPr>
          <w:lang w:val="cs-CZ"/>
        </w:rPr>
        <w:t xml:space="preserve">řada obrázků má spíše slabší signál zelený – gH2AX – značím jako „silné zel. pozadí“. </w:t>
      </w:r>
      <w:r w:rsidR="00C93F4E">
        <w:rPr>
          <w:lang w:val="cs-CZ"/>
        </w:rPr>
        <w:t>tj. zas až tak to nekoreluje.</w:t>
      </w:r>
    </w:p>
    <w:p w14:paraId="3C248568" w14:textId="77777777" w:rsidR="00AE3F83" w:rsidRDefault="00AE3F83" w:rsidP="00AE3F83">
      <w:pPr>
        <w:rPr>
          <w:lang w:val="cs-CZ"/>
        </w:rPr>
      </w:pPr>
      <w:r w:rsidRPr="00AE3F83">
        <w:rPr>
          <w:lang w:val="cs-CZ"/>
        </w:rPr>
        <w:lastRenderedPageBreak/>
        <w:drawing>
          <wp:inline distT="0" distB="0" distL="0" distR="0" wp14:anchorId="15F30F65" wp14:editId="0495FBED">
            <wp:extent cx="4353442" cy="4243070"/>
            <wp:effectExtent l="0" t="0" r="9525" b="508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1512" cy="425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2256" w14:textId="03F97CDC" w:rsidR="00160258" w:rsidRDefault="00160258" w:rsidP="00DB3D38">
      <w:pPr>
        <w:pStyle w:val="Nadpis2"/>
        <w:rPr>
          <w:lang w:val="cs-CZ"/>
        </w:rPr>
      </w:pPr>
      <w:proofErr w:type="spellStart"/>
      <w:r>
        <w:rPr>
          <w:lang w:val="cs-CZ"/>
        </w:rPr>
        <w:t>poznakmy</w:t>
      </w:r>
      <w:proofErr w:type="spellEnd"/>
      <w:r>
        <w:rPr>
          <w:lang w:val="cs-CZ"/>
        </w:rPr>
        <w:t xml:space="preserve"> k </w:t>
      </w:r>
      <w:proofErr w:type="spellStart"/>
      <w:r>
        <w:rPr>
          <w:lang w:val="cs-CZ"/>
        </w:rPr>
        <w:t>atabulce</w:t>
      </w:r>
      <w:proofErr w:type="spellEnd"/>
    </w:p>
    <w:p w14:paraId="59F4F7D6" w14:textId="77777777" w:rsidR="00160258" w:rsidRPr="00DB3D38" w:rsidRDefault="00160258" w:rsidP="00160258">
      <w:pPr>
        <w:rPr>
          <w:b/>
          <w:bCs/>
          <w:lang w:val="cs-CZ"/>
        </w:rPr>
      </w:pPr>
      <w:proofErr w:type="spellStart"/>
      <w:r w:rsidRPr="00DB3D38">
        <w:rPr>
          <w:b/>
          <w:bCs/>
          <w:lang w:val="cs-CZ"/>
        </w:rPr>
        <w:t>folder</w:t>
      </w:r>
      <w:proofErr w:type="spellEnd"/>
      <w:r w:rsidRPr="00DB3D38">
        <w:rPr>
          <w:b/>
          <w:bCs/>
          <w:lang w:val="cs-CZ"/>
        </w:rPr>
        <w:t xml:space="preserve"> ok? : </w:t>
      </w:r>
    </w:p>
    <w:p w14:paraId="25D4A83B" w14:textId="00AA025D" w:rsidR="00160258" w:rsidRDefault="00160258" w:rsidP="00160258">
      <w:pPr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</w:pPr>
      <w:r w:rsidRPr="00160258"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  <w:t>ok</w:t>
      </w:r>
      <w:r w:rsidR="00F41C87"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  <w:t xml:space="preserve"> </w:t>
      </w:r>
      <w:r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  <w:t>= ok (</w:t>
      </w:r>
      <w:proofErr w:type="spellStart"/>
      <w:r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  <w:t>ael</w:t>
      </w:r>
      <w:proofErr w:type="spellEnd"/>
      <w:r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  <w:t xml:space="preserve"> může být jeden dva OBRÁZKY, CO NEVYŠLY</w:t>
      </w:r>
      <w:r w:rsidR="004B68C8"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  <w:t xml:space="preserve">) – pro to, aby bylo „OK“ </w:t>
      </w:r>
      <w:proofErr w:type="spellStart"/>
      <w:r w:rsidR="004B68C8"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  <w:t>notno</w:t>
      </w:r>
      <w:proofErr w:type="spellEnd"/>
      <w:r w:rsidR="004B68C8"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  <w:t xml:space="preserve"> vyloučit, co uvedeno ve sloupci </w:t>
      </w:r>
      <w:proofErr w:type="spellStart"/>
      <w:r w:rsidR="004B68C8"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  <w:t>files</w:t>
      </w:r>
      <w:proofErr w:type="spellEnd"/>
      <w:r w:rsidR="004B68C8"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  <w:t xml:space="preserve"> to </w:t>
      </w:r>
      <w:proofErr w:type="spellStart"/>
      <w:r w:rsidR="004B68C8"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  <w:t>exclude</w:t>
      </w:r>
      <w:proofErr w:type="spellEnd"/>
    </w:p>
    <w:p w14:paraId="6A46B0F4" w14:textId="0A9D6870" w:rsidR="00160258" w:rsidRDefault="00160258" w:rsidP="00160258">
      <w:pPr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</w:pPr>
      <w:r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  <w:t>(ok) = je tam nějaká systematická chyba, typicky nesvítí jádro u více položek</w:t>
      </w:r>
    </w:p>
    <w:p w14:paraId="75F03AD6" w14:textId="364FC9C9" w:rsidR="00A12C1F" w:rsidRDefault="00A12C1F" w:rsidP="00160258">
      <w:pPr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</w:pPr>
      <w:r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  <w:t>?</w:t>
      </w:r>
      <w:r w:rsidR="00F41C87"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  <w:t xml:space="preserve"> = </w:t>
      </w:r>
      <w:r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  <w:t>nemohu hodnotit (špatně normalizované, či možná zcela chybné)</w:t>
      </w:r>
    </w:p>
    <w:p w14:paraId="53BC5279" w14:textId="17140428" w:rsidR="006A612F" w:rsidRDefault="006A612F" w:rsidP="00160258">
      <w:pPr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</w:pPr>
      <w:r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  <w:t>X = vyloučit prakti</w:t>
      </w:r>
      <w:r w:rsidR="00A12C1F"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  <w:t>cky vše, nějaká systémová chyba</w:t>
      </w:r>
    </w:p>
    <w:p w14:paraId="34FF7275" w14:textId="77777777" w:rsidR="00160258" w:rsidRDefault="00160258" w:rsidP="00160258">
      <w:pPr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</w:pPr>
    </w:p>
    <w:p w14:paraId="626F4CEA" w14:textId="6C0E2886" w:rsidR="0073504C" w:rsidRDefault="0073504C" w:rsidP="00160258">
      <w:pPr>
        <w:rPr>
          <w:rFonts w:ascii="Calibri" w:eastAsia="Times New Roman" w:hAnsi="Calibri" w:cs="Calibri"/>
          <w:b/>
          <w:bCs/>
          <w:color w:val="000000"/>
          <w:sz w:val="22"/>
          <w:szCs w:val="22"/>
          <w:lang w:val="cs-CZ" w:eastAsia="cs-CZ"/>
        </w:rPr>
      </w:pPr>
      <w:r>
        <w:rPr>
          <w:rFonts w:ascii="Calibri" w:eastAsia="Times New Roman" w:hAnsi="Calibri" w:cs="Calibri"/>
          <w:b/>
          <w:bCs/>
          <w:color w:val="000000"/>
          <w:sz w:val="22"/>
          <w:szCs w:val="22"/>
          <w:lang w:val="cs-CZ" w:eastAsia="cs-CZ"/>
        </w:rPr>
        <w:t xml:space="preserve">modry </w:t>
      </w:r>
      <w:proofErr w:type="spellStart"/>
      <w:r>
        <w:rPr>
          <w:rFonts w:ascii="Calibri" w:eastAsia="Times New Roman" w:hAnsi="Calibri" w:cs="Calibri"/>
          <w:b/>
          <w:bCs/>
          <w:color w:val="000000"/>
          <w:sz w:val="22"/>
          <w:szCs w:val="22"/>
          <w:lang w:val="cs-CZ" w:eastAsia="cs-CZ"/>
        </w:rPr>
        <w:t>kanal</w:t>
      </w:r>
      <w:proofErr w:type="spellEnd"/>
      <w:r>
        <w:rPr>
          <w:rFonts w:ascii="Calibri" w:eastAsia="Times New Roman" w:hAnsi="Calibri" w:cs="Calibri"/>
          <w:b/>
          <w:bCs/>
          <w:color w:val="000000"/>
          <w:sz w:val="22"/>
          <w:szCs w:val="22"/>
          <w:lang w:val="cs-CZ" w:eastAsia="cs-CZ"/>
        </w:rPr>
        <w:t xml:space="preserve">: </w:t>
      </w:r>
      <w:proofErr w:type="spellStart"/>
      <w:r>
        <w:rPr>
          <w:rFonts w:ascii="Calibri" w:eastAsia="Times New Roman" w:hAnsi="Calibri" w:cs="Calibri"/>
          <w:b/>
          <w:bCs/>
          <w:color w:val="000000"/>
          <w:sz w:val="22"/>
          <w:szCs w:val="22"/>
          <w:lang w:val="cs-CZ" w:eastAsia="cs-CZ"/>
        </w:rPr>
        <w:t>cím</w:t>
      </w:r>
      <w:proofErr w:type="spellEnd"/>
      <w:r>
        <w:rPr>
          <w:rFonts w:ascii="Calibri" w:eastAsia="Times New Roman" w:hAnsi="Calibri" w:cs="Calibri"/>
          <w:b/>
          <w:bCs/>
          <w:color w:val="000000"/>
          <w:sz w:val="22"/>
          <w:szCs w:val="22"/>
          <w:lang w:val="cs-CZ" w:eastAsia="cs-CZ"/>
        </w:rPr>
        <w:t xml:space="preserve"> je barveno </w:t>
      </w:r>
      <w:proofErr w:type="spellStart"/>
      <w:r>
        <w:rPr>
          <w:rFonts w:ascii="Calibri" w:eastAsia="Times New Roman" w:hAnsi="Calibri" w:cs="Calibri"/>
          <w:b/>
          <w:bCs/>
          <w:color w:val="000000"/>
          <w:sz w:val="22"/>
          <w:szCs w:val="22"/>
          <w:lang w:val="cs-CZ" w:eastAsia="cs-CZ"/>
        </w:rPr>
        <w:t>jadro</w:t>
      </w:r>
      <w:proofErr w:type="spellEnd"/>
    </w:p>
    <w:p w14:paraId="5F658F72" w14:textId="4497416D" w:rsidR="00370508" w:rsidRDefault="0073504C" w:rsidP="00160258">
      <w:pPr>
        <w:rPr>
          <w:rFonts w:ascii="Calibri" w:eastAsia="Times New Roman" w:hAnsi="Calibri" w:cs="Calibri"/>
          <w:b/>
          <w:bCs/>
          <w:color w:val="000000"/>
          <w:sz w:val="22"/>
          <w:szCs w:val="22"/>
          <w:lang w:val="cs-CZ" w:eastAsia="cs-CZ"/>
        </w:rPr>
      </w:pPr>
      <w:proofErr w:type="spellStart"/>
      <w:r>
        <w:rPr>
          <w:rFonts w:ascii="Calibri" w:eastAsia="Times New Roman" w:hAnsi="Calibri" w:cs="Calibri"/>
          <w:b/>
          <w:bCs/>
          <w:color w:val="000000"/>
          <w:sz w:val="22"/>
          <w:szCs w:val="22"/>
          <w:lang w:val="cs-CZ" w:eastAsia="cs-CZ"/>
        </w:rPr>
        <w:t>weak</w:t>
      </w:r>
      <w:proofErr w:type="spellEnd"/>
      <w:r>
        <w:rPr>
          <w:rFonts w:ascii="Calibri" w:eastAsia="Times New Roman" w:hAnsi="Calibri" w:cs="Calibri"/>
          <w:b/>
          <w:bCs/>
          <w:color w:val="000000"/>
          <w:sz w:val="22"/>
          <w:szCs w:val="22"/>
          <w:lang w:val="cs-CZ" w:eastAsia="cs-CZ"/>
        </w:rPr>
        <w:t xml:space="preserve"> </w:t>
      </w:r>
      <w:proofErr w:type="spellStart"/>
      <w:r>
        <w:rPr>
          <w:rFonts w:ascii="Calibri" w:eastAsia="Times New Roman" w:hAnsi="Calibri" w:cs="Calibri"/>
          <w:b/>
          <w:bCs/>
          <w:color w:val="000000"/>
          <w:sz w:val="22"/>
          <w:szCs w:val="22"/>
          <w:lang w:val="cs-CZ" w:eastAsia="cs-CZ"/>
        </w:rPr>
        <w:t>nuclei</w:t>
      </w:r>
      <w:proofErr w:type="spellEnd"/>
      <w:r>
        <w:rPr>
          <w:rFonts w:ascii="Calibri" w:eastAsia="Times New Roman" w:hAnsi="Calibri" w:cs="Calibri"/>
          <w:b/>
          <w:bCs/>
          <w:color w:val="000000"/>
          <w:sz w:val="22"/>
          <w:szCs w:val="22"/>
          <w:lang w:val="cs-CZ" w:eastAsia="cs-CZ"/>
        </w:rPr>
        <w:t xml:space="preserve"> 1= slabá jádra ve většině</w:t>
      </w:r>
      <w:r w:rsidR="00370508">
        <w:rPr>
          <w:rFonts w:ascii="Calibri" w:eastAsia="Times New Roman" w:hAnsi="Calibri" w:cs="Calibri"/>
          <w:b/>
          <w:bCs/>
          <w:color w:val="000000"/>
          <w:sz w:val="22"/>
          <w:szCs w:val="22"/>
          <w:lang w:val="cs-CZ" w:eastAsia="cs-CZ"/>
        </w:rPr>
        <w:t>, 0.5 = tak, něco tam je, ale není to ideální</w:t>
      </w:r>
    </w:p>
    <w:p w14:paraId="38E8C376" w14:textId="39CF57FD" w:rsidR="00CE1F32" w:rsidRDefault="00CE1F32" w:rsidP="00160258">
      <w:pPr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</w:pPr>
      <w:proofErr w:type="spellStart"/>
      <w:r w:rsidRPr="00DB3D38">
        <w:rPr>
          <w:rFonts w:ascii="Calibri" w:eastAsia="Times New Roman" w:hAnsi="Calibri" w:cs="Calibri"/>
          <w:b/>
          <w:bCs/>
          <w:color w:val="000000"/>
          <w:sz w:val="22"/>
          <w:szCs w:val="22"/>
          <w:lang w:val="cs-CZ" w:eastAsia="cs-CZ"/>
        </w:rPr>
        <w:t>files</w:t>
      </w:r>
      <w:proofErr w:type="spellEnd"/>
      <w:r w:rsidRPr="00DB3D38">
        <w:rPr>
          <w:rFonts w:ascii="Calibri" w:eastAsia="Times New Roman" w:hAnsi="Calibri" w:cs="Calibri"/>
          <w:b/>
          <w:bCs/>
          <w:color w:val="000000"/>
          <w:sz w:val="22"/>
          <w:szCs w:val="22"/>
          <w:lang w:val="cs-CZ" w:eastAsia="cs-CZ"/>
        </w:rPr>
        <w:t xml:space="preserve"> to ex</w:t>
      </w:r>
      <w:r w:rsidR="002D100D">
        <w:rPr>
          <w:rFonts w:ascii="Calibri" w:eastAsia="Times New Roman" w:hAnsi="Calibri" w:cs="Calibri"/>
          <w:b/>
          <w:bCs/>
          <w:color w:val="000000"/>
          <w:sz w:val="22"/>
          <w:szCs w:val="22"/>
          <w:lang w:val="cs-CZ" w:eastAsia="cs-CZ"/>
        </w:rPr>
        <w:t xml:space="preserve">: </w:t>
      </w:r>
      <w:r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  <w:t>číslo snímku co stojí za hovno</w:t>
      </w:r>
    </w:p>
    <w:p w14:paraId="38B52399" w14:textId="34802502" w:rsidR="002D100D" w:rsidRDefault="00F215CF">
      <w:pPr>
        <w:rPr>
          <w:lang w:val="cs-CZ"/>
        </w:rPr>
      </w:pPr>
      <w:proofErr w:type="spellStart"/>
      <w:r>
        <w:rPr>
          <w:b/>
          <w:bCs/>
          <w:lang w:val="cs-CZ"/>
        </w:rPr>
        <w:t>zeleny</w:t>
      </w:r>
      <w:proofErr w:type="spellEnd"/>
      <w:r>
        <w:rPr>
          <w:b/>
          <w:bCs/>
          <w:lang w:val="cs-CZ"/>
        </w:rPr>
        <w:t xml:space="preserve"> a </w:t>
      </w:r>
      <w:proofErr w:type="spellStart"/>
      <w:r>
        <w:rPr>
          <w:b/>
          <w:bCs/>
          <w:lang w:val="cs-CZ"/>
        </w:rPr>
        <w:t>cerveny</w:t>
      </w:r>
      <w:proofErr w:type="spellEnd"/>
      <w:r>
        <w:rPr>
          <w:b/>
          <w:bCs/>
          <w:lang w:val="cs-CZ"/>
        </w:rPr>
        <w:t xml:space="preserve"> </w:t>
      </w:r>
      <w:proofErr w:type="spellStart"/>
      <w:r>
        <w:rPr>
          <w:b/>
          <w:bCs/>
          <w:lang w:val="cs-CZ"/>
        </w:rPr>
        <w:t>kanal</w:t>
      </w:r>
      <w:proofErr w:type="spellEnd"/>
      <w:r w:rsidR="002D100D">
        <w:rPr>
          <w:b/>
          <w:bCs/>
          <w:lang w:val="cs-CZ"/>
        </w:rPr>
        <w:t xml:space="preserve">: </w:t>
      </w:r>
      <w:proofErr w:type="spellStart"/>
      <w:r w:rsidR="002D100D">
        <w:rPr>
          <w:lang w:val="cs-CZ"/>
        </w:rPr>
        <w:t>poznamky</w:t>
      </w:r>
      <w:proofErr w:type="spellEnd"/>
      <w:r w:rsidR="002D100D">
        <w:rPr>
          <w:lang w:val="cs-CZ"/>
        </w:rPr>
        <w:t xml:space="preserve"> k barvám. jestli je něco divného se zelenou a červenou.</w:t>
      </w:r>
    </w:p>
    <w:p w14:paraId="331892D9" w14:textId="32D3161A" w:rsidR="00F215CF" w:rsidRDefault="00F215CF">
      <w:pPr>
        <w:rPr>
          <w:lang w:val="cs-CZ"/>
        </w:rPr>
      </w:pPr>
      <w:r>
        <w:rPr>
          <w:lang w:val="cs-CZ"/>
        </w:rPr>
        <w:t>pozn: poznámka ke kvalitě</w:t>
      </w:r>
    </w:p>
    <w:p w14:paraId="6703A8C0" w14:textId="0E6F3105" w:rsidR="00F215CF" w:rsidRDefault="00F215CF">
      <w:pPr>
        <w:rPr>
          <w:lang w:val="cs-CZ"/>
        </w:rPr>
      </w:pPr>
      <w:proofErr w:type="spellStart"/>
      <w:r w:rsidRPr="00F215CF">
        <w:rPr>
          <w:b/>
          <w:bCs/>
          <w:lang w:val="cs-CZ"/>
        </w:rPr>
        <w:t>krasne</w:t>
      </w:r>
      <w:proofErr w:type="spellEnd"/>
      <w:r>
        <w:rPr>
          <w:lang w:val="cs-CZ"/>
        </w:rPr>
        <w:t xml:space="preserve">? 1= hezký, učebnicový </w:t>
      </w:r>
      <w:proofErr w:type="spellStart"/>
      <w:r>
        <w:rPr>
          <w:lang w:val="cs-CZ"/>
        </w:rPr>
        <w:t>datase</w:t>
      </w:r>
      <w:proofErr w:type="spellEnd"/>
    </w:p>
    <w:p w14:paraId="321DFFB0" w14:textId="0B95FB08" w:rsidR="007749BD" w:rsidRDefault="002D100D" w:rsidP="002D100D">
      <w:pPr>
        <w:pStyle w:val="Nadpis2"/>
        <w:rPr>
          <w:lang w:val="cs-CZ"/>
        </w:rPr>
      </w:pPr>
      <w:r>
        <w:rPr>
          <w:lang w:val="cs-CZ"/>
        </w:rPr>
        <w:t>Artefakt</w:t>
      </w:r>
    </w:p>
    <w:p w14:paraId="43E6C446" w14:textId="77777777" w:rsidR="009906B0" w:rsidRDefault="00160258">
      <w:pPr>
        <w:rPr>
          <w:lang w:val="cs-CZ"/>
        </w:rPr>
      </w:pPr>
      <w:r>
        <w:rPr>
          <w:lang w:val="cs-CZ"/>
        </w:rPr>
        <w:t>co je toto</w:t>
      </w:r>
    </w:p>
    <w:p w14:paraId="07049A42" w14:textId="10FAE6C4" w:rsidR="00160258" w:rsidRDefault="00160258">
      <w:pPr>
        <w:rPr>
          <w:lang w:val="cs-CZ"/>
        </w:rPr>
      </w:pPr>
      <w:r w:rsidRPr="00160258">
        <w:rPr>
          <w:lang w:val="cs-CZ"/>
        </w:rPr>
        <w:lastRenderedPageBreak/>
        <w:drawing>
          <wp:inline distT="0" distB="0" distL="0" distR="0" wp14:anchorId="70A1D52B" wp14:editId="0B7BD0E1">
            <wp:extent cx="3115110" cy="2848373"/>
            <wp:effectExtent l="0" t="0" r="9525" b="9525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B25E" w14:textId="658E665C" w:rsidR="00B57DC0" w:rsidRDefault="00B57DC0">
      <w:pPr>
        <w:rPr>
          <w:lang w:val="cs-CZ"/>
        </w:rPr>
      </w:pPr>
    </w:p>
    <w:p w14:paraId="22F9C9B1" w14:textId="77777777" w:rsidR="00B57DC0" w:rsidRDefault="00B57DC0">
      <w:pPr>
        <w:rPr>
          <w:lang w:val="cs-CZ"/>
        </w:rPr>
      </w:pPr>
    </w:p>
    <w:p w14:paraId="569E8DDF" w14:textId="77777777" w:rsidR="00160258" w:rsidRDefault="00160258">
      <w:pPr>
        <w:rPr>
          <w:lang w:val="cs-CZ"/>
        </w:rPr>
      </w:pPr>
      <w:r>
        <w:rPr>
          <w:lang w:val="cs-CZ"/>
        </w:rPr>
        <w:t>vždy ve stejném místě dole.</w:t>
      </w:r>
    </w:p>
    <w:p w14:paraId="1BB5912F" w14:textId="77777777" w:rsidR="00160258" w:rsidRDefault="00160258">
      <w:pPr>
        <w:rPr>
          <w:lang w:val="cs-CZ"/>
        </w:rPr>
      </w:pPr>
      <w:r>
        <w:rPr>
          <w:lang w:val="cs-CZ"/>
        </w:rPr>
        <w:t>proč to u některých je v </w:t>
      </w:r>
      <w:proofErr w:type="spellStart"/>
      <w:r>
        <w:rPr>
          <w:lang w:val="cs-CZ"/>
        </w:rPr>
        <w:t>dapi</w:t>
      </w:r>
      <w:proofErr w:type="spellEnd"/>
      <w:r>
        <w:rPr>
          <w:lang w:val="cs-CZ"/>
        </w:rPr>
        <w:t xml:space="preserve"> (</w:t>
      </w:r>
      <w:r w:rsidRPr="00160258">
        <w:rPr>
          <w:lang w:val="cs-CZ"/>
        </w:rPr>
        <w:t>X:\999992-nanobiomed\</w:t>
      </w:r>
      <w:proofErr w:type="spellStart"/>
      <w:r w:rsidRPr="00160258">
        <w:rPr>
          <w:lang w:val="cs-CZ"/>
        </w:rPr>
        <w:t>Konfokal</w:t>
      </w:r>
      <w:proofErr w:type="spellEnd"/>
      <w:r w:rsidRPr="00160258">
        <w:rPr>
          <w:lang w:val="cs-CZ"/>
        </w:rPr>
        <w:t xml:space="preserve">\18-11-19 - gH2AX </w:t>
      </w:r>
      <w:proofErr w:type="spellStart"/>
      <w:r w:rsidRPr="00160258">
        <w:rPr>
          <w:lang w:val="cs-CZ"/>
        </w:rPr>
        <w:t>jadra</w:t>
      </w:r>
      <w:proofErr w:type="spellEnd"/>
      <w:r w:rsidRPr="00160258">
        <w:rPr>
          <w:lang w:val="cs-CZ"/>
        </w:rPr>
        <w:t>\</w:t>
      </w:r>
      <w:proofErr w:type="spellStart"/>
      <w:r w:rsidRPr="00160258">
        <w:rPr>
          <w:lang w:val="cs-CZ"/>
        </w:rPr>
        <w:t>data_vsichni_pacienti</w:t>
      </w:r>
      <w:proofErr w:type="spellEnd"/>
      <w:r w:rsidRPr="00160258">
        <w:rPr>
          <w:lang w:val="cs-CZ"/>
        </w:rPr>
        <w:t>\Pacient 132 (30-17)_</w:t>
      </w:r>
      <w:proofErr w:type="spellStart"/>
      <w:r w:rsidRPr="00160258">
        <w:rPr>
          <w:lang w:val="cs-CZ"/>
        </w:rPr>
        <w:t>tif</w:t>
      </w:r>
      <w:proofErr w:type="spellEnd"/>
      <w:r w:rsidRPr="00160258">
        <w:rPr>
          <w:lang w:val="cs-CZ"/>
        </w:rPr>
        <w:t>\mix 30-17\30-17_2Gy_30m_PI\</w:t>
      </w:r>
      <w:r>
        <w:rPr>
          <w:lang w:val="cs-CZ"/>
        </w:rPr>
        <w:t xml:space="preserve">) a u </w:t>
      </w:r>
      <w:proofErr w:type="spellStart"/>
      <w:r>
        <w:rPr>
          <w:lang w:val="cs-CZ"/>
        </w:rPr>
        <w:t>některách</w:t>
      </w:r>
      <w:proofErr w:type="spellEnd"/>
      <w:r>
        <w:rPr>
          <w:lang w:val="cs-CZ"/>
        </w:rPr>
        <w:t xml:space="preserve"> v zelené (</w:t>
      </w:r>
      <w:r w:rsidRPr="00160258">
        <w:rPr>
          <w:lang w:val="cs-CZ"/>
        </w:rPr>
        <w:t>X:\999992-nanobiomed\</w:t>
      </w:r>
      <w:proofErr w:type="spellStart"/>
      <w:r w:rsidRPr="00160258">
        <w:rPr>
          <w:lang w:val="cs-CZ"/>
        </w:rPr>
        <w:t>Konfokal</w:t>
      </w:r>
      <w:proofErr w:type="spellEnd"/>
      <w:r w:rsidRPr="00160258">
        <w:rPr>
          <w:lang w:val="cs-CZ"/>
        </w:rPr>
        <w:t xml:space="preserve">\18-11-19 - gH2AX </w:t>
      </w:r>
      <w:proofErr w:type="spellStart"/>
      <w:r w:rsidRPr="00160258">
        <w:rPr>
          <w:lang w:val="cs-CZ"/>
        </w:rPr>
        <w:t>jadra</w:t>
      </w:r>
      <w:proofErr w:type="spellEnd"/>
      <w:r w:rsidRPr="00160258">
        <w:rPr>
          <w:lang w:val="cs-CZ"/>
        </w:rPr>
        <w:t>\</w:t>
      </w:r>
      <w:proofErr w:type="spellStart"/>
      <w:r w:rsidRPr="00160258">
        <w:rPr>
          <w:lang w:val="cs-CZ"/>
        </w:rPr>
        <w:t>data_vsichni_pacienti</w:t>
      </w:r>
      <w:proofErr w:type="spellEnd"/>
      <w:r w:rsidRPr="00160258">
        <w:rPr>
          <w:lang w:val="cs-CZ"/>
        </w:rPr>
        <w:t>\Pacient 156 (41-17)_</w:t>
      </w:r>
      <w:proofErr w:type="spellStart"/>
      <w:r w:rsidRPr="00160258">
        <w:rPr>
          <w:lang w:val="cs-CZ"/>
        </w:rPr>
        <w:t>tif</w:t>
      </w:r>
      <w:proofErr w:type="spellEnd"/>
      <w:r w:rsidRPr="00160258">
        <w:rPr>
          <w:lang w:val="cs-CZ"/>
        </w:rPr>
        <w:t>\41-17 mix\41-17 8h\</w:t>
      </w:r>
      <w:r>
        <w:rPr>
          <w:lang w:val="cs-CZ"/>
        </w:rPr>
        <w:t>) – žádoucí odečíst nebo ignorovat region!!!</w:t>
      </w:r>
    </w:p>
    <w:p w14:paraId="1F8F8481" w14:textId="77777777" w:rsidR="00160258" w:rsidRDefault="00160258">
      <w:pPr>
        <w:rPr>
          <w:lang w:val="cs-CZ"/>
        </w:rPr>
      </w:pPr>
    </w:p>
    <w:p w14:paraId="5FDB06D4" w14:textId="0753F7E4" w:rsidR="00CE1F32" w:rsidRDefault="00CE1F32">
      <w:pPr>
        <w:rPr>
          <w:lang w:val="cs-CZ"/>
        </w:rPr>
      </w:pPr>
      <w:r>
        <w:rPr>
          <w:lang w:val="cs-CZ"/>
        </w:rPr>
        <w:t xml:space="preserve">neodečíst prázdný snímek od všech s cílem vyřešit toto </w:t>
      </w:r>
      <w:r w:rsidR="007749BD">
        <w:rPr>
          <w:lang w:val="cs-CZ"/>
        </w:rPr>
        <w:t xml:space="preserve">a </w:t>
      </w:r>
      <w:proofErr w:type="spellStart"/>
      <w:r w:rsidR="007749BD">
        <w:rPr>
          <w:lang w:val="cs-CZ"/>
        </w:rPr>
        <w:t>vinětaci</w:t>
      </w:r>
      <w:proofErr w:type="spellEnd"/>
      <w:r w:rsidR="007749BD">
        <w:rPr>
          <w:lang w:val="cs-CZ"/>
        </w:rPr>
        <w:t xml:space="preserve">? pokud prázdný snímek není, </w:t>
      </w:r>
      <w:r>
        <w:rPr>
          <w:lang w:val="cs-CZ"/>
        </w:rPr>
        <w:t xml:space="preserve">neudělat nějakou min intensity </w:t>
      </w:r>
      <w:proofErr w:type="spellStart"/>
      <w:r>
        <w:rPr>
          <w:lang w:val="cs-CZ"/>
        </w:rPr>
        <w:t>projection</w:t>
      </w:r>
      <w:proofErr w:type="spellEnd"/>
      <w:r w:rsidR="007749BD">
        <w:rPr>
          <w:lang w:val="cs-CZ"/>
        </w:rPr>
        <w:t xml:space="preserve"> na odečítání?</w:t>
      </w:r>
    </w:p>
    <w:p w14:paraId="3B599E66" w14:textId="63BB3ED9" w:rsidR="00EF2AAF" w:rsidRDefault="00EF2AAF">
      <w:pPr>
        <w:rPr>
          <w:lang w:val="cs-CZ"/>
        </w:rPr>
      </w:pPr>
    </w:p>
    <w:p w14:paraId="2AE49599" w14:textId="1E4BDC5C" w:rsidR="00EB0A23" w:rsidRDefault="00EB0A23">
      <w:pPr>
        <w:rPr>
          <w:lang w:val="cs-CZ"/>
        </w:rPr>
      </w:pPr>
    </w:p>
    <w:p w14:paraId="216709D6" w14:textId="64392925" w:rsidR="00B57DC0" w:rsidRDefault="00EB0A23">
      <w:pPr>
        <w:rPr>
          <w:lang w:val="cs-CZ"/>
        </w:rPr>
      </w:pPr>
      <w:r>
        <w:rPr>
          <w:noProof/>
          <w:lang w:val="cs-CZ"/>
        </w:rPr>
        <w:lastRenderedPageBreak/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5DFB835F" wp14:editId="1C1D8DFC">
                <wp:simplePos x="0" y="0"/>
                <wp:positionH relativeFrom="column">
                  <wp:posOffset>3221990</wp:posOffset>
                </wp:positionH>
                <wp:positionV relativeFrom="paragraph">
                  <wp:posOffset>790575</wp:posOffset>
                </wp:positionV>
                <wp:extent cx="1910820" cy="1468125"/>
                <wp:effectExtent l="57150" t="38100" r="0" b="55880"/>
                <wp:wrapNone/>
                <wp:docPr id="31" name="Rukopis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910820" cy="146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DD978E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Rukopis 31" o:spid="_x0000_s1026" type="#_x0000_t75" style="position:absolute;margin-left:253pt;margin-top:61.55pt;width:151.85pt;height:11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">
                <v:imagedata r:id="rId11" o:title=""/>
              </v:shape>
            </w:pict>
          </mc:Fallback>
        </mc:AlternateContent>
      </w:r>
      <w:r>
        <w:rPr>
          <w:noProof/>
          <w:lang w:val="cs-CZ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2138B37" wp14:editId="00CE0C68">
                <wp:simplePos x="0" y="0"/>
                <wp:positionH relativeFrom="column">
                  <wp:posOffset>4640689</wp:posOffset>
                </wp:positionH>
                <wp:positionV relativeFrom="paragraph">
                  <wp:posOffset>2541629</wp:posOffset>
                </wp:positionV>
                <wp:extent cx="1159560" cy="1663920"/>
                <wp:effectExtent l="38100" t="38100" r="40640" b="50800"/>
                <wp:wrapNone/>
                <wp:docPr id="14" name="Rukopis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159560" cy="166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DCF74" id="Rukopis 14" o:spid="_x0000_s1026" type="#_x0000_t75" style="position:absolute;margin-left:364.7pt;margin-top:199.45pt;width:92.7pt;height:132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">
                <v:imagedata r:id="rId13" o:title=""/>
              </v:shape>
            </w:pict>
          </mc:Fallback>
        </mc:AlternateContent>
      </w:r>
      <w:r>
        <w:rPr>
          <w:noProof/>
          <w:lang w:val="cs-CZ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386C7B2" wp14:editId="0A62C7AD">
                <wp:simplePos x="0" y="0"/>
                <wp:positionH relativeFrom="column">
                  <wp:posOffset>-19151</wp:posOffset>
                </wp:positionH>
                <wp:positionV relativeFrom="paragraph">
                  <wp:posOffset>2841509</wp:posOffset>
                </wp:positionV>
                <wp:extent cx="1494720" cy="1384200"/>
                <wp:effectExtent l="57150" t="38100" r="48895" b="45085"/>
                <wp:wrapNone/>
                <wp:docPr id="13" name="Rukopis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494720" cy="138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862C1" id="Rukopis 13" o:spid="_x0000_s1026" type="#_x0000_t75" style="position:absolute;margin-left:-2.2pt;margin-top:223.05pt;width:119.15pt;height:11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">
                <v:imagedata r:id="rId15" o:title=""/>
              </v:shape>
            </w:pict>
          </mc:Fallback>
        </mc:AlternateContent>
      </w:r>
      <w:r>
        <w:rPr>
          <w:noProof/>
          <w:lang w:val="cs-CZ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A1E8A16" wp14:editId="501F8672">
                <wp:simplePos x="0" y="0"/>
                <wp:positionH relativeFrom="column">
                  <wp:posOffset>87049</wp:posOffset>
                </wp:positionH>
                <wp:positionV relativeFrom="paragraph">
                  <wp:posOffset>1619309</wp:posOffset>
                </wp:positionV>
                <wp:extent cx="1875600" cy="440640"/>
                <wp:effectExtent l="57150" t="38100" r="29845" b="55245"/>
                <wp:wrapNone/>
                <wp:docPr id="12" name="Rukopis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875600" cy="44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1A773" id="Rukopis 12" o:spid="_x0000_s1026" type="#_x0000_t75" style="position:absolute;margin-left:6.15pt;margin-top:126.8pt;width:149.1pt;height:36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">
                <v:imagedata r:id="rId17" o:title=""/>
              </v:shape>
            </w:pict>
          </mc:Fallback>
        </mc:AlternateContent>
      </w:r>
      <w:r>
        <w:rPr>
          <w:noProof/>
          <w:lang w:val="cs-CZ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0628484" wp14:editId="1A145DE0">
                <wp:simplePos x="0" y="0"/>
                <wp:positionH relativeFrom="column">
                  <wp:posOffset>4095115</wp:posOffset>
                </wp:positionH>
                <wp:positionV relativeFrom="paragraph">
                  <wp:posOffset>2574290</wp:posOffset>
                </wp:positionV>
                <wp:extent cx="1194435" cy="1457215"/>
                <wp:effectExtent l="57150" t="57150" r="43815" b="48260"/>
                <wp:wrapNone/>
                <wp:docPr id="11" name="Rukopis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194435" cy="1457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EB9A3" id="Rukopis 11" o:spid="_x0000_s1026" type="#_x0000_t75" style="position:absolute;margin-left:321.75pt;margin-top:202pt;width:95.45pt;height:116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">
                <v:imagedata r:id="rId19" o:title=""/>
              </v:shape>
            </w:pict>
          </mc:Fallback>
        </mc:AlternateContent>
      </w:r>
      <w:r>
        <w:rPr>
          <w:noProof/>
          <w:lang w:val="cs-CZ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4FF5CCC" wp14:editId="5D131881">
                <wp:simplePos x="0" y="0"/>
                <wp:positionH relativeFrom="column">
                  <wp:posOffset>2277289</wp:posOffset>
                </wp:positionH>
                <wp:positionV relativeFrom="paragraph">
                  <wp:posOffset>181109</wp:posOffset>
                </wp:positionV>
                <wp:extent cx="417240" cy="3041280"/>
                <wp:effectExtent l="38100" t="38100" r="40005" b="45085"/>
                <wp:wrapNone/>
                <wp:docPr id="8" name="Rukopis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17240" cy="30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C0921" id="Rukopis 8" o:spid="_x0000_s1026" type="#_x0000_t75" style="position:absolute;margin-left:178.6pt;margin-top:13.55pt;width:34.25pt;height:240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">
                <v:imagedata r:id="rId21" o:title=""/>
              </v:shape>
            </w:pict>
          </mc:Fallback>
        </mc:AlternateContent>
      </w:r>
      <w:r>
        <w:rPr>
          <w:noProof/>
          <w:lang w:val="cs-CZ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ACE712F" wp14:editId="0938C058">
                <wp:simplePos x="0" y="0"/>
                <wp:positionH relativeFrom="column">
                  <wp:posOffset>1789129</wp:posOffset>
                </wp:positionH>
                <wp:positionV relativeFrom="paragraph">
                  <wp:posOffset>468749</wp:posOffset>
                </wp:positionV>
                <wp:extent cx="460440" cy="559080"/>
                <wp:effectExtent l="57150" t="38100" r="53975" b="50800"/>
                <wp:wrapNone/>
                <wp:docPr id="7" name="Rukopis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60440" cy="5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4CC02" id="Rukopis 7" o:spid="_x0000_s1026" type="#_x0000_t75" style="position:absolute;margin-left:140.2pt;margin-top:36.2pt;width:37.65pt;height:45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">
                <v:imagedata r:id="rId23" o:title=""/>
              </v:shape>
            </w:pict>
          </mc:Fallback>
        </mc:AlternateContent>
      </w:r>
      <w:r>
        <w:rPr>
          <w:noProof/>
          <w:lang w:val="cs-CZ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96B8EF9" wp14:editId="5E785915">
                <wp:simplePos x="0" y="0"/>
                <wp:positionH relativeFrom="column">
                  <wp:posOffset>4243969</wp:posOffset>
                </wp:positionH>
                <wp:positionV relativeFrom="paragraph">
                  <wp:posOffset>86429</wp:posOffset>
                </wp:positionV>
                <wp:extent cx="546840" cy="663840"/>
                <wp:effectExtent l="38100" t="38100" r="43815" b="41275"/>
                <wp:wrapNone/>
                <wp:docPr id="6" name="Rukopis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546840" cy="66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100B3" id="Rukopis 6" o:spid="_x0000_s1026" type="#_x0000_t75" style="position:absolute;margin-left:333.45pt;margin-top:6.1pt;width:44.45pt;height:53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">
                <v:imagedata r:id="rId25" o:title=""/>
              </v:shape>
            </w:pict>
          </mc:Fallback>
        </mc:AlternateContent>
      </w:r>
      <w:r>
        <w:rPr>
          <w:noProof/>
          <w:lang w:val="cs-CZ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AFEB3BB" wp14:editId="2996853F">
                <wp:simplePos x="0" y="0"/>
                <wp:positionH relativeFrom="column">
                  <wp:posOffset>2787769</wp:posOffset>
                </wp:positionH>
                <wp:positionV relativeFrom="paragraph">
                  <wp:posOffset>2702189</wp:posOffset>
                </wp:positionV>
                <wp:extent cx="1235520" cy="1545120"/>
                <wp:effectExtent l="38100" t="38100" r="41275" b="55245"/>
                <wp:wrapNone/>
                <wp:docPr id="5" name="Rukopis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235520" cy="154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E8445" id="Rukopis 5" o:spid="_x0000_s1026" type="#_x0000_t75" style="position:absolute;margin-left:218.8pt;margin-top:212.05pt;width:98.7pt;height:123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">
                <v:imagedata r:id="rId27" o:title=""/>
              </v:shape>
            </w:pict>
          </mc:Fallback>
        </mc:AlternateContent>
      </w:r>
      <w:r w:rsidR="00B57DC0" w:rsidRPr="00B57DC0">
        <w:rPr>
          <w:lang w:val="cs-CZ"/>
        </w:rPr>
        <w:drawing>
          <wp:inline distT="0" distB="0" distL="0" distR="0" wp14:anchorId="7CE97192" wp14:editId="3A3795D8">
            <wp:extent cx="5760720" cy="4243705"/>
            <wp:effectExtent l="0" t="0" r="0" b="4445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3DB1" w14:textId="77777777" w:rsidR="00B57DC0" w:rsidRDefault="00B57DC0">
      <w:pPr>
        <w:rPr>
          <w:lang w:val="cs-CZ"/>
        </w:rPr>
      </w:pPr>
    </w:p>
    <w:p w14:paraId="02EAEE27" w14:textId="61E0B379" w:rsidR="008004DC" w:rsidRDefault="008004DC">
      <w:pPr>
        <w:rPr>
          <w:lang w:val="cs-CZ"/>
        </w:rPr>
      </w:pPr>
      <w:r>
        <w:rPr>
          <w:lang w:val="cs-CZ"/>
        </w:rPr>
        <w:t>prázdné např zde</w:t>
      </w:r>
    </w:p>
    <w:p w14:paraId="5FD7D3EE" w14:textId="10DE0D6A" w:rsidR="008004DC" w:rsidRPr="008004DC" w:rsidRDefault="00EB0A23" w:rsidP="008004DC">
      <w:pPr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</w:pPr>
      <w:r>
        <w:rPr>
          <w:rFonts w:ascii="Calibri" w:eastAsia="Times New Roman" w:hAnsi="Calibri" w:cs="Calibri"/>
          <w:noProof/>
          <w:color w:val="000000"/>
          <w:sz w:val="22"/>
          <w:szCs w:val="22"/>
          <w:lang w:val="cs-CZ" w:eastAsia="cs-CZ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1B5664A" wp14:editId="3306D231">
                <wp:simplePos x="0" y="0"/>
                <wp:positionH relativeFrom="column">
                  <wp:posOffset>2778769</wp:posOffset>
                </wp:positionH>
                <wp:positionV relativeFrom="paragraph">
                  <wp:posOffset>189719</wp:posOffset>
                </wp:positionV>
                <wp:extent cx="360" cy="360"/>
                <wp:effectExtent l="38100" t="38100" r="57150" b="57150"/>
                <wp:wrapNone/>
                <wp:docPr id="32" name="Rukopis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D3A6D" id="Rukopis 32" o:spid="_x0000_s1026" type="#_x0000_t75" style="position:absolute;margin-left:218.1pt;margin-top:14.25pt;width:1.45pt;height:1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">
                <v:imagedata r:id="rId30" o:title=""/>
              </v:shape>
            </w:pict>
          </mc:Fallback>
        </mc:AlternateContent>
      </w:r>
      <w:r w:rsidR="008004DC" w:rsidRPr="008004DC"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  <w:t>X:\999992-nanobiomed\</w:t>
      </w:r>
      <w:proofErr w:type="spellStart"/>
      <w:r w:rsidR="008004DC" w:rsidRPr="008004DC"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  <w:t>Konfokal</w:t>
      </w:r>
      <w:proofErr w:type="spellEnd"/>
      <w:r w:rsidR="008004DC" w:rsidRPr="008004DC"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  <w:t xml:space="preserve">\18-11-19 - gH2AX </w:t>
      </w:r>
      <w:proofErr w:type="spellStart"/>
      <w:r w:rsidR="008004DC" w:rsidRPr="008004DC"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  <w:t>jadra</w:t>
      </w:r>
      <w:proofErr w:type="spellEnd"/>
      <w:r w:rsidR="008004DC" w:rsidRPr="008004DC"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  <w:t>\</w:t>
      </w:r>
      <w:proofErr w:type="spellStart"/>
      <w:r w:rsidR="008004DC" w:rsidRPr="008004DC"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  <w:t>data_vsichni_pacienti</w:t>
      </w:r>
      <w:proofErr w:type="spellEnd"/>
      <w:r w:rsidR="008004DC" w:rsidRPr="008004DC"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  <w:t>\Pacient 315 (3-16,10-16,11-16)_</w:t>
      </w:r>
      <w:proofErr w:type="spellStart"/>
      <w:r w:rsidR="008004DC" w:rsidRPr="008004DC"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  <w:t>tif</w:t>
      </w:r>
      <w:proofErr w:type="spellEnd"/>
      <w:r w:rsidR="008004DC" w:rsidRPr="008004DC">
        <w:rPr>
          <w:rFonts w:ascii="Calibri" w:eastAsia="Times New Roman" w:hAnsi="Calibri" w:cs="Calibri"/>
          <w:color w:val="000000"/>
          <w:sz w:val="22"/>
          <w:szCs w:val="22"/>
          <w:lang w:val="cs-CZ" w:eastAsia="cs-CZ"/>
        </w:rPr>
        <w:t>\fibroblasty CD90- (10-16)\10-16_8h_2Gy\</w:t>
      </w:r>
    </w:p>
    <w:p w14:paraId="0452227F" w14:textId="6368E660" w:rsidR="008004DC" w:rsidRDefault="00816C62">
      <w:pPr>
        <w:rPr>
          <w:lang w:val="cs-CZ"/>
        </w:rPr>
      </w:pPr>
      <w:r w:rsidRPr="00816C62">
        <w:rPr>
          <w:lang w:val="cs-CZ"/>
        </w:rPr>
        <w:drawing>
          <wp:inline distT="0" distB="0" distL="0" distR="0" wp14:anchorId="4A5AD1C2" wp14:editId="257283CA">
            <wp:extent cx="5760720" cy="3172460"/>
            <wp:effectExtent l="0" t="0" r="0" b="8890"/>
            <wp:docPr id="36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C5BD" w14:textId="77777777" w:rsidR="006B71E4" w:rsidRDefault="006B71E4" w:rsidP="006B71E4">
      <w:pPr>
        <w:pStyle w:val="Nadpis2"/>
        <w:rPr>
          <w:lang w:val="cs-CZ"/>
        </w:rPr>
      </w:pPr>
      <w:r>
        <w:rPr>
          <w:lang w:val="cs-CZ"/>
        </w:rPr>
        <w:t>Jména kanálů</w:t>
      </w:r>
    </w:p>
    <w:p w14:paraId="26BBA5E6" w14:textId="77777777" w:rsidR="006B71E4" w:rsidRDefault="006B71E4" w:rsidP="006B71E4">
      <w:pPr>
        <w:rPr>
          <w:lang w:val="cs-CZ"/>
        </w:rPr>
      </w:pPr>
      <w:proofErr w:type="spellStart"/>
      <w:r>
        <w:rPr>
          <w:lang w:val="cs-CZ"/>
        </w:rPr>
        <w:t>topro</w:t>
      </w:r>
      <w:proofErr w:type="spellEnd"/>
      <w:r>
        <w:rPr>
          <w:lang w:val="cs-CZ"/>
        </w:rPr>
        <w:t xml:space="preserve"> </w:t>
      </w:r>
      <w:proofErr w:type="spellStart"/>
      <w:r>
        <w:rPr>
          <w:lang w:val="cs-CZ"/>
        </w:rPr>
        <w:t>pokazde</w:t>
      </w:r>
      <w:proofErr w:type="spellEnd"/>
      <w:r>
        <w:rPr>
          <w:lang w:val="cs-CZ"/>
        </w:rPr>
        <w:t xml:space="preserve"> jinak </w:t>
      </w:r>
      <w:proofErr w:type="spellStart"/>
      <w:r>
        <w:rPr>
          <w:lang w:val="cs-CZ"/>
        </w:rPr>
        <w:t>jmena</w:t>
      </w:r>
      <w:proofErr w:type="spellEnd"/>
      <w:r>
        <w:rPr>
          <w:lang w:val="cs-CZ"/>
        </w:rPr>
        <w:t xml:space="preserve"> </w:t>
      </w:r>
      <w:proofErr w:type="spellStart"/>
      <w:r>
        <w:rPr>
          <w:lang w:val="cs-CZ"/>
        </w:rPr>
        <w:t>ToPro</w:t>
      </w:r>
      <w:proofErr w:type="spellEnd"/>
      <w:r>
        <w:rPr>
          <w:lang w:val="cs-CZ"/>
        </w:rPr>
        <w:t xml:space="preserve">, </w:t>
      </w:r>
      <w:proofErr w:type="spellStart"/>
      <w:r>
        <w:rPr>
          <w:lang w:val="cs-CZ"/>
        </w:rPr>
        <w:t>topro</w:t>
      </w:r>
      <w:proofErr w:type="spellEnd"/>
      <w:r>
        <w:rPr>
          <w:lang w:val="cs-CZ"/>
        </w:rPr>
        <w:t>, topro3 atd</w:t>
      </w:r>
    </w:p>
    <w:p w14:paraId="06652695" w14:textId="07D831EA" w:rsidR="00EF2AAF" w:rsidRDefault="00EF2AAF">
      <w:pPr>
        <w:rPr>
          <w:lang w:val="cs-CZ"/>
        </w:rPr>
      </w:pPr>
    </w:p>
    <w:p w14:paraId="0BFF8AD2" w14:textId="48596639" w:rsidR="006B71E4" w:rsidRDefault="006B71E4" w:rsidP="006B71E4">
      <w:pPr>
        <w:pStyle w:val="Nadpis2"/>
        <w:rPr>
          <w:lang w:val="cs-CZ"/>
        </w:rPr>
      </w:pPr>
      <w:r>
        <w:rPr>
          <w:lang w:val="cs-CZ"/>
        </w:rPr>
        <w:lastRenderedPageBreak/>
        <w:t>Duplicity kontrol</w:t>
      </w:r>
    </w:p>
    <w:p w14:paraId="28B36489" w14:textId="264123A3" w:rsidR="006B71E4" w:rsidRDefault="006B71E4" w:rsidP="006B71E4">
      <w:pPr>
        <w:rPr>
          <w:lang w:val="cs-CZ"/>
        </w:rPr>
      </w:pPr>
      <w:r>
        <w:rPr>
          <w:lang w:val="cs-CZ"/>
        </w:rPr>
        <w:t xml:space="preserve">tu a tam jsou kontroly </w:t>
      </w:r>
      <w:proofErr w:type="spellStart"/>
      <w:r>
        <w:rPr>
          <w:lang w:val="cs-CZ"/>
        </w:rPr>
        <w:t>duplikovaně</w:t>
      </w:r>
      <w:proofErr w:type="spellEnd"/>
      <w:r>
        <w:rPr>
          <w:lang w:val="cs-CZ"/>
        </w:rPr>
        <w:t xml:space="preserve">: </w:t>
      </w:r>
    </w:p>
    <w:tbl>
      <w:tblPr>
        <w:tblW w:w="144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480"/>
      </w:tblGrid>
      <w:tr w:rsidR="0063155C" w:rsidRPr="0063155C" w14:paraId="32BD01BD" w14:textId="77777777" w:rsidTr="0063155C">
        <w:trPr>
          <w:trHeight w:val="300"/>
        </w:trPr>
        <w:tc>
          <w:tcPr>
            <w:tcW w:w="1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C153EA" w14:textId="77777777" w:rsidR="0063155C" w:rsidRPr="0063155C" w:rsidRDefault="0063155C" w:rsidP="0063155C">
            <w:pPr>
              <w:jc w:val="lef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cs-CZ" w:eastAsia="cs-CZ"/>
              </w:rPr>
            </w:pPr>
            <w:r w:rsidRPr="006315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cs-CZ" w:eastAsia="cs-CZ"/>
              </w:rPr>
              <w:t>X:\999992-nanobiomed\</w:t>
            </w:r>
            <w:proofErr w:type="spellStart"/>
            <w:r w:rsidRPr="006315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cs-CZ" w:eastAsia="cs-CZ"/>
              </w:rPr>
              <w:t>Konfokal</w:t>
            </w:r>
            <w:proofErr w:type="spellEnd"/>
            <w:r w:rsidRPr="006315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cs-CZ" w:eastAsia="cs-CZ"/>
              </w:rPr>
              <w:t xml:space="preserve">\18-11-19 - gH2AX </w:t>
            </w:r>
            <w:proofErr w:type="spellStart"/>
            <w:r w:rsidRPr="006315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cs-CZ" w:eastAsia="cs-CZ"/>
              </w:rPr>
              <w:t>jadra</w:t>
            </w:r>
            <w:proofErr w:type="spellEnd"/>
            <w:r w:rsidRPr="006315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cs-CZ" w:eastAsia="cs-CZ"/>
              </w:rPr>
              <w:t>\</w:t>
            </w:r>
            <w:proofErr w:type="spellStart"/>
            <w:r w:rsidRPr="006315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cs-CZ" w:eastAsia="cs-CZ"/>
              </w:rPr>
              <w:t>data_vsichni_pacienti</w:t>
            </w:r>
            <w:proofErr w:type="spellEnd"/>
            <w:r w:rsidRPr="006315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cs-CZ" w:eastAsia="cs-CZ"/>
              </w:rPr>
              <w:t>\Pacient 315 (3-16,10-16,11-16)_</w:t>
            </w:r>
            <w:proofErr w:type="spellStart"/>
            <w:r w:rsidRPr="006315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cs-CZ" w:eastAsia="cs-CZ"/>
              </w:rPr>
              <w:t>tif</w:t>
            </w:r>
            <w:proofErr w:type="spellEnd"/>
            <w:r w:rsidRPr="006315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cs-CZ" w:eastAsia="cs-CZ"/>
              </w:rPr>
              <w:t>\mix CD90+- (3-16)\3-16_KO\</w:t>
            </w:r>
          </w:p>
        </w:tc>
      </w:tr>
      <w:tr w:rsidR="0063155C" w:rsidRPr="0063155C" w14:paraId="3338D6C3" w14:textId="77777777" w:rsidTr="0063155C">
        <w:trPr>
          <w:trHeight w:val="300"/>
        </w:trPr>
        <w:tc>
          <w:tcPr>
            <w:tcW w:w="1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F87F50" w14:textId="77777777" w:rsidR="0063155C" w:rsidRPr="0063155C" w:rsidRDefault="0063155C" w:rsidP="0063155C">
            <w:pPr>
              <w:jc w:val="lef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cs-CZ" w:eastAsia="cs-CZ"/>
              </w:rPr>
            </w:pPr>
            <w:r w:rsidRPr="006315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cs-CZ" w:eastAsia="cs-CZ"/>
              </w:rPr>
              <w:t>X:\999992-nanobiomed\</w:t>
            </w:r>
            <w:proofErr w:type="spellStart"/>
            <w:r w:rsidRPr="006315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cs-CZ" w:eastAsia="cs-CZ"/>
              </w:rPr>
              <w:t>Konfokal</w:t>
            </w:r>
            <w:proofErr w:type="spellEnd"/>
            <w:r w:rsidRPr="006315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cs-CZ" w:eastAsia="cs-CZ"/>
              </w:rPr>
              <w:t xml:space="preserve">\18-11-19 - gH2AX </w:t>
            </w:r>
            <w:proofErr w:type="spellStart"/>
            <w:r w:rsidRPr="006315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cs-CZ" w:eastAsia="cs-CZ"/>
              </w:rPr>
              <w:t>jadra</w:t>
            </w:r>
            <w:proofErr w:type="spellEnd"/>
            <w:r w:rsidRPr="006315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cs-CZ" w:eastAsia="cs-CZ"/>
              </w:rPr>
              <w:t>\</w:t>
            </w:r>
            <w:proofErr w:type="spellStart"/>
            <w:r w:rsidRPr="006315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cs-CZ" w:eastAsia="cs-CZ"/>
              </w:rPr>
              <w:t>data_vsichni_pacienti</w:t>
            </w:r>
            <w:proofErr w:type="spellEnd"/>
            <w:r w:rsidRPr="006315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cs-CZ" w:eastAsia="cs-CZ"/>
              </w:rPr>
              <w:t>\Pacient 315 (3-16,10-16,11-16)_</w:t>
            </w:r>
            <w:proofErr w:type="spellStart"/>
            <w:r w:rsidRPr="006315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cs-CZ" w:eastAsia="cs-CZ"/>
              </w:rPr>
              <w:t>tif</w:t>
            </w:r>
            <w:proofErr w:type="spellEnd"/>
            <w:r w:rsidRPr="006315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cs-CZ" w:eastAsia="cs-CZ"/>
              </w:rPr>
              <w:t>\mix CD90+- (3-16)\3-16_KO_2Gy\</w:t>
            </w:r>
          </w:p>
        </w:tc>
      </w:tr>
    </w:tbl>
    <w:p w14:paraId="2C00F1EB" w14:textId="2693C13F" w:rsidR="0063155C" w:rsidRDefault="0063155C" w:rsidP="006B71E4">
      <w:pPr>
        <w:rPr>
          <w:lang w:val="cs-CZ"/>
        </w:rPr>
      </w:pPr>
    </w:p>
    <w:p w14:paraId="0D694F87" w14:textId="50197998" w:rsidR="0063155C" w:rsidRDefault="0063155C" w:rsidP="006B71E4">
      <w:pPr>
        <w:rPr>
          <w:lang w:val="cs-CZ"/>
        </w:rPr>
      </w:pPr>
      <w:r>
        <w:rPr>
          <w:lang w:val="cs-CZ"/>
        </w:rPr>
        <w:t xml:space="preserve">co je KO 2 </w:t>
      </w:r>
      <w:proofErr w:type="spellStart"/>
      <w:r>
        <w:rPr>
          <w:lang w:val="cs-CZ"/>
        </w:rPr>
        <w:t>Gy</w:t>
      </w:r>
      <w:proofErr w:type="spellEnd"/>
      <w:r>
        <w:rPr>
          <w:lang w:val="cs-CZ"/>
        </w:rPr>
        <w:t xml:space="preserve">? </w:t>
      </w:r>
      <w:proofErr w:type="spellStart"/>
      <w:r>
        <w:rPr>
          <w:lang w:val="cs-CZ"/>
        </w:rPr>
        <w:t>kontortola</w:t>
      </w:r>
      <w:proofErr w:type="spellEnd"/>
      <w:r>
        <w:rPr>
          <w:lang w:val="cs-CZ"/>
        </w:rPr>
        <w:t xml:space="preserve"> je kontrola, jsou teda ozářené?</w:t>
      </w:r>
    </w:p>
    <w:p w14:paraId="7C5AA7BD" w14:textId="31C507AC" w:rsidR="008A0A25" w:rsidRDefault="008A0A25" w:rsidP="006B71E4">
      <w:pPr>
        <w:rPr>
          <w:lang w:val="cs-CZ"/>
        </w:rPr>
      </w:pPr>
    </w:p>
    <w:p w14:paraId="6EC426D3" w14:textId="0A4C328D" w:rsidR="00875010" w:rsidRDefault="00875010" w:rsidP="006B71E4">
      <w:pPr>
        <w:rPr>
          <w:lang w:val="cs-CZ"/>
        </w:rPr>
      </w:pPr>
      <w:r>
        <w:rPr>
          <w:lang w:val="cs-CZ"/>
        </w:rPr>
        <w:t xml:space="preserve">! např. ale </w:t>
      </w:r>
      <w:r w:rsidR="001B4765">
        <w:rPr>
          <w:lang w:val="cs-CZ"/>
        </w:rPr>
        <w:t>některé duplicity nejsou komplet – pac 352 je duplicitní krom kontrol – vždy zkontrolovat, že mám celou sadu 4 měření daného pacienta</w:t>
      </w:r>
    </w:p>
    <w:p w14:paraId="283C0F1C" w14:textId="5927E321" w:rsidR="001B4765" w:rsidRDefault="001B4765" w:rsidP="006B71E4">
      <w:pPr>
        <w:rPr>
          <w:lang w:val="cs-CZ"/>
        </w:rPr>
      </w:pPr>
      <w:r>
        <w:rPr>
          <w:lang w:val="cs-CZ"/>
        </w:rPr>
        <w:t>(u 352 toto značeno v tabulce)</w:t>
      </w:r>
      <w:bookmarkStart w:id="0" w:name="_GoBack"/>
      <w:bookmarkEnd w:id="0"/>
    </w:p>
    <w:p w14:paraId="3B4306C1" w14:textId="77777777" w:rsidR="00875010" w:rsidRDefault="00875010" w:rsidP="006B71E4">
      <w:pPr>
        <w:rPr>
          <w:lang w:val="cs-CZ"/>
        </w:rPr>
      </w:pPr>
    </w:p>
    <w:p w14:paraId="42D80FFF" w14:textId="0A929F90" w:rsidR="008A0A25" w:rsidRDefault="008A0A25" w:rsidP="008A0A25">
      <w:pPr>
        <w:pStyle w:val="Nadpis2"/>
        <w:rPr>
          <w:lang w:val="cs-CZ"/>
        </w:rPr>
      </w:pPr>
      <w:r>
        <w:rPr>
          <w:lang w:val="cs-CZ"/>
        </w:rPr>
        <w:t>Pacient</w:t>
      </w:r>
      <w:r w:rsidR="0052593A">
        <w:rPr>
          <w:lang w:val="cs-CZ"/>
        </w:rPr>
        <w:t xml:space="preserve"> 315</w:t>
      </w:r>
    </w:p>
    <w:p w14:paraId="533C0659" w14:textId="32F1BD08" w:rsidR="0052593A" w:rsidRDefault="0052593A" w:rsidP="0052593A">
      <w:pPr>
        <w:rPr>
          <w:lang w:val="cs-CZ"/>
        </w:rPr>
      </w:pPr>
      <w:r>
        <w:rPr>
          <w:lang w:val="cs-CZ"/>
        </w:rPr>
        <w:t xml:space="preserve">do složky </w:t>
      </w:r>
      <w:proofErr w:type="spellStart"/>
      <w:r>
        <w:rPr>
          <w:lang w:val="cs-CZ"/>
        </w:rPr>
        <w:t>tif</w:t>
      </w:r>
      <w:proofErr w:type="spellEnd"/>
      <w:r>
        <w:rPr>
          <w:lang w:val="cs-CZ"/>
        </w:rPr>
        <w:t xml:space="preserve"> pacienta 315 se nějak zatoulala řada jiných pacientů: mnohé jsou duplicitní s kořenovou složkou, některé </w:t>
      </w:r>
      <w:proofErr w:type="spellStart"/>
      <w:r>
        <w:rPr>
          <w:lang w:val="cs-CZ"/>
        </w:rPr>
        <w:t>tify</w:t>
      </w:r>
      <w:proofErr w:type="spellEnd"/>
      <w:r>
        <w:rPr>
          <w:lang w:val="cs-CZ"/>
        </w:rPr>
        <w:t xml:space="preserve"> chybí</w:t>
      </w:r>
    </w:p>
    <w:p w14:paraId="7EEDB18C" w14:textId="305B3DB3" w:rsidR="0052593A" w:rsidRDefault="0052593A" w:rsidP="0052593A">
      <w:pPr>
        <w:rPr>
          <w:lang w:val="cs-CZ"/>
        </w:rPr>
      </w:pPr>
      <w:r w:rsidRPr="0052593A">
        <w:rPr>
          <w:lang w:val="cs-CZ"/>
        </w:rPr>
        <w:drawing>
          <wp:inline distT="0" distB="0" distL="0" distR="0" wp14:anchorId="2AB0BA30" wp14:editId="1938BA99">
            <wp:extent cx="5760720" cy="4313555"/>
            <wp:effectExtent l="0" t="0" r="0" b="0"/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70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705"/>
      </w:tblGrid>
      <w:tr w:rsidR="00805465" w:rsidRPr="00805465" w14:paraId="0ADE6209" w14:textId="77777777" w:rsidTr="00805465">
        <w:trPr>
          <w:trHeight w:val="300"/>
        </w:trPr>
        <w:tc>
          <w:tcPr>
            <w:tcW w:w="5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25DEBB" w14:textId="77777777" w:rsidR="00805465" w:rsidRPr="00805465" w:rsidRDefault="00805465" w:rsidP="00805465">
            <w:pPr>
              <w:jc w:val="left"/>
              <w:rPr>
                <w:rFonts w:ascii="Calibri" w:eastAsia="Times New Roman" w:hAnsi="Calibri" w:cs="Calibri"/>
                <w:color w:val="FF0000"/>
                <w:sz w:val="22"/>
                <w:szCs w:val="22"/>
                <w:lang w:val="cs-CZ" w:eastAsia="cs-CZ"/>
              </w:rPr>
            </w:pPr>
            <w:r w:rsidRPr="00805465">
              <w:rPr>
                <w:rFonts w:ascii="Calibri" w:eastAsia="Times New Roman" w:hAnsi="Calibri" w:cs="Calibri"/>
                <w:color w:val="FF0000"/>
                <w:sz w:val="22"/>
                <w:szCs w:val="22"/>
                <w:lang w:val="cs-CZ" w:eastAsia="cs-CZ"/>
              </w:rPr>
              <w:t>z uvedených dle velikostí složek: duplicita je 156,338,339,342,343,347,350. 316 je vetší v kořen. adres., ale 341 a 344 v kořeni chybí - zkontroluji je zde!</w:t>
            </w:r>
          </w:p>
        </w:tc>
      </w:tr>
      <w:tr w:rsidR="00805465" w:rsidRPr="00805465" w14:paraId="5AD5757D" w14:textId="77777777" w:rsidTr="00805465">
        <w:trPr>
          <w:trHeight w:val="300"/>
        </w:trPr>
        <w:tc>
          <w:tcPr>
            <w:tcW w:w="5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63AC4B" w14:textId="77777777" w:rsidR="00805465" w:rsidRPr="00805465" w:rsidRDefault="00805465" w:rsidP="00805465">
            <w:pPr>
              <w:jc w:val="lef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cs-CZ" w:eastAsia="cs-CZ"/>
              </w:rPr>
            </w:pPr>
            <w:r w:rsidRPr="00805465">
              <w:rPr>
                <w:rFonts w:ascii="Calibri" w:eastAsia="Times New Roman" w:hAnsi="Calibri" w:cs="Calibri"/>
                <w:color w:val="000000"/>
                <w:sz w:val="22"/>
                <w:szCs w:val="22"/>
                <w:lang w:val="cs-CZ" w:eastAsia="cs-CZ"/>
              </w:rPr>
              <w:t>*(341 chyběla v kořeni, proto analyzována zde v podsložce 315)</w:t>
            </w:r>
          </w:p>
        </w:tc>
      </w:tr>
    </w:tbl>
    <w:p w14:paraId="0E9CECF8" w14:textId="77777777" w:rsidR="00805465" w:rsidRDefault="00805465" w:rsidP="005E5F38">
      <w:pPr>
        <w:pStyle w:val="Nadpis2"/>
        <w:rPr>
          <w:lang w:val="cs-CZ"/>
        </w:rPr>
      </w:pPr>
    </w:p>
    <w:p w14:paraId="4D7065D4" w14:textId="77777777" w:rsidR="00805465" w:rsidRDefault="00805465" w:rsidP="005E5F38">
      <w:pPr>
        <w:pStyle w:val="Nadpis2"/>
        <w:rPr>
          <w:lang w:val="cs-CZ"/>
        </w:rPr>
      </w:pPr>
    </w:p>
    <w:p w14:paraId="375AC5C2" w14:textId="353BAD34" w:rsidR="0052593A" w:rsidRDefault="005E5F38" w:rsidP="005E5F38">
      <w:pPr>
        <w:pStyle w:val="Nadpis2"/>
        <w:rPr>
          <w:lang w:val="cs-CZ"/>
        </w:rPr>
      </w:pPr>
      <w:r>
        <w:rPr>
          <w:lang w:val="cs-CZ"/>
        </w:rPr>
        <w:t xml:space="preserve">Jádra v kulatých </w:t>
      </w:r>
      <w:proofErr w:type="spellStart"/>
      <w:r>
        <w:rPr>
          <w:lang w:val="cs-CZ"/>
        </w:rPr>
        <w:t>focích</w:t>
      </w:r>
      <w:proofErr w:type="spellEnd"/>
      <w:r>
        <w:rPr>
          <w:lang w:val="cs-CZ"/>
        </w:rPr>
        <w:t>: nápad:</w:t>
      </w:r>
    </w:p>
    <w:p w14:paraId="23A6891F" w14:textId="6F692188" w:rsidR="005E5F38" w:rsidRPr="005E5F38" w:rsidRDefault="000876C4" w:rsidP="005E5F38">
      <w:pPr>
        <w:rPr>
          <w:lang w:val="cs-CZ"/>
        </w:rPr>
      </w:pPr>
      <w:r>
        <w:rPr>
          <w:lang w:val="cs-CZ"/>
        </w:rPr>
        <w:t xml:space="preserve">tvar jádra by měl významně souviset s jeho stavem – zdravá jádra = kulatá/elipsy bez nějakých vykousaných, zahnutých, vakuolových ploch se škaredým okrajem = měla by to být hezká elipsa a je možné, že </w:t>
      </w:r>
      <w:r w:rsidR="009F0004">
        <w:rPr>
          <w:lang w:val="cs-CZ"/>
        </w:rPr>
        <w:t xml:space="preserve">parametry foků mohou souviset s tvarem jádra. Je možné vytáhnout současně i kulatost (a třebas udělat </w:t>
      </w:r>
      <w:proofErr w:type="spellStart"/>
      <w:r w:rsidR="009F0004">
        <w:rPr>
          <w:lang w:val="cs-CZ"/>
        </w:rPr>
        <w:t>scatterplot</w:t>
      </w:r>
      <w:proofErr w:type="spellEnd"/>
      <w:r w:rsidR="009F0004">
        <w:rPr>
          <w:lang w:val="cs-CZ"/>
        </w:rPr>
        <w:t xml:space="preserve"> s nějakými parametry foků</w:t>
      </w:r>
      <w:r w:rsidR="00A310A5">
        <w:rPr>
          <w:lang w:val="cs-CZ"/>
        </w:rPr>
        <w:t xml:space="preserve">?) </w:t>
      </w:r>
    </w:p>
    <w:sectPr w:rsidR="005E5F38" w:rsidRPr="005E5F3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258"/>
    <w:rsid w:val="00012032"/>
    <w:rsid w:val="000876C4"/>
    <w:rsid w:val="00160258"/>
    <w:rsid w:val="001B4765"/>
    <w:rsid w:val="002035F9"/>
    <w:rsid w:val="002D100D"/>
    <w:rsid w:val="003260E9"/>
    <w:rsid w:val="00370508"/>
    <w:rsid w:val="003852A0"/>
    <w:rsid w:val="004B68C8"/>
    <w:rsid w:val="0052593A"/>
    <w:rsid w:val="005E5F38"/>
    <w:rsid w:val="0063155C"/>
    <w:rsid w:val="006A612F"/>
    <w:rsid w:val="006B71E4"/>
    <w:rsid w:val="0073504C"/>
    <w:rsid w:val="007749BD"/>
    <w:rsid w:val="007B20DE"/>
    <w:rsid w:val="008004DC"/>
    <w:rsid w:val="00805465"/>
    <w:rsid w:val="00816C62"/>
    <w:rsid w:val="00875010"/>
    <w:rsid w:val="008A0A25"/>
    <w:rsid w:val="008B3DC9"/>
    <w:rsid w:val="008F5B6D"/>
    <w:rsid w:val="009906B0"/>
    <w:rsid w:val="009F0004"/>
    <w:rsid w:val="00A12C1F"/>
    <w:rsid w:val="00A310A5"/>
    <w:rsid w:val="00A37C02"/>
    <w:rsid w:val="00A47A71"/>
    <w:rsid w:val="00AE3F83"/>
    <w:rsid w:val="00B250DB"/>
    <w:rsid w:val="00B57DC0"/>
    <w:rsid w:val="00C93F4E"/>
    <w:rsid w:val="00CA06B0"/>
    <w:rsid w:val="00CD20CC"/>
    <w:rsid w:val="00CE1F32"/>
    <w:rsid w:val="00CF15DB"/>
    <w:rsid w:val="00D719A5"/>
    <w:rsid w:val="00DB3D38"/>
    <w:rsid w:val="00E91B9F"/>
    <w:rsid w:val="00EB0A23"/>
    <w:rsid w:val="00EF2AAF"/>
    <w:rsid w:val="00F215CF"/>
    <w:rsid w:val="00F41C87"/>
    <w:rsid w:val="00FC4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0273CCB"/>
  <w15:chartTrackingRefBased/>
  <w15:docId w15:val="{D75F233A-5FDC-48DB-A75F-F01A0D6A1B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="Times New Roman"/>
        <w:sz w:val="22"/>
        <w:szCs w:val="22"/>
        <w:lang w:val="cs-CZ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ln">
    <w:name w:val="Normal"/>
    <w:qFormat/>
    <w:rsid w:val="00DB3D38"/>
    <w:pPr>
      <w:jc w:val="both"/>
    </w:pPr>
    <w:rPr>
      <w:sz w:val="24"/>
      <w:szCs w:val="24"/>
      <w:lang w:val="en-GB"/>
    </w:rPr>
  </w:style>
  <w:style w:type="paragraph" w:styleId="Nadpis1">
    <w:name w:val="heading 1"/>
    <w:basedOn w:val="Normln"/>
    <w:next w:val="Normln"/>
    <w:link w:val="Nadpis1Char"/>
    <w:uiPriority w:val="9"/>
    <w:qFormat/>
    <w:rsid w:val="00CA06B0"/>
    <w:pPr>
      <w:keepNext/>
      <w:spacing w:before="240" w:after="60"/>
      <w:outlineLvl w:val="0"/>
    </w:pPr>
    <w:rPr>
      <w:rFonts w:eastAsiaTheme="majorEastAsia" w:cstheme="majorBidi"/>
      <w:b/>
      <w:bCs/>
      <w:kern w:val="32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CA06B0"/>
    <w:pPr>
      <w:keepNext/>
      <w:spacing w:before="240" w:after="60"/>
      <w:outlineLvl w:val="1"/>
    </w:pPr>
    <w:rPr>
      <w:rFonts w:eastAsiaTheme="majorEastAsia"/>
      <w:bCs/>
      <w:i/>
      <w:iCs/>
      <w:szCs w:val="28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CA06B0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  <w:lang w:val="cs-CZ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CA06B0"/>
    <w:pPr>
      <w:keepNext/>
      <w:spacing w:before="240" w:after="60"/>
      <w:outlineLvl w:val="3"/>
    </w:pPr>
    <w:rPr>
      <w:rFonts w:cstheme="majorBidi"/>
      <w:b/>
      <w:bCs/>
      <w:sz w:val="28"/>
      <w:szCs w:val="28"/>
      <w:lang w:val="cs-CZ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CA06B0"/>
    <w:pPr>
      <w:spacing w:before="240" w:after="60"/>
      <w:outlineLvl w:val="4"/>
    </w:pPr>
    <w:rPr>
      <w:b/>
      <w:bCs/>
      <w:i/>
      <w:iCs/>
      <w:sz w:val="26"/>
      <w:szCs w:val="26"/>
      <w:lang w:val="cs-CZ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CA06B0"/>
    <w:pPr>
      <w:spacing w:before="240" w:after="60"/>
      <w:outlineLvl w:val="5"/>
    </w:pPr>
    <w:rPr>
      <w:b/>
      <w:bCs/>
      <w:sz w:val="22"/>
      <w:szCs w:val="22"/>
      <w:lang w:val="cs-CZ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CA06B0"/>
    <w:pPr>
      <w:spacing w:before="240" w:after="60"/>
      <w:outlineLvl w:val="6"/>
    </w:pPr>
    <w:rPr>
      <w:lang w:val="cs-CZ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CA06B0"/>
    <w:pPr>
      <w:spacing w:before="240" w:after="60"/>
      <w:outlineLvl w:val="7"/>
    </w:pPr>
    <w:rPr>
      <w:i/>
      <w:iCs/>
      <w:lang w:val="cs-CZ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CA06B0"/>
    <w:pPr>
      <w:spacing w:before="240" w:after="60"/>
      <w:outlineLvl w:val="8"/>
    </w:pPr>
    <w:rPr>
      <w:rFonts w:asciiTheme="majorHAnsi" w:eastAsiaTheme="majorEastAsia" w:hAnsiTheme="majorHAnsi"/>
      <w:sz w:val="22"/>
      <w:szCs w:val="22"/>
      <w:lang w:val="cs-CZ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CA06B0"/>
    <w:rPr>
      <w:rFonts w:eastAsiaTheme="majorEastAsia" w:cstheme="majorBidi"/>
      <w:b/>
      <w:bCs/>
      <w:kern w:val="32"/>
      <w:sz w:val="32"/>
      <w:szCs w:val="32"/>
      <w:lang w:val="en-GB"/>
    </w:rPr>
  </w:style>
  <w:style w:type="character" w:customStyle="1" w:styleId="Nadpis2Char">
    <w:name w:val="Nadpis 2 Char"/>
    <w:basedOn w:val="Standardnpsmoodstavce"/>
    <w:link w:val="Nadpis2"/>
    <w:uiPriority w:val="9"/>
    <w:rsid w:val="00CA06B0"/>
    <w:rPr>
      <w:rFonts w:eastAsiaTheme="majorEastAsia"/>
      <w:bCs/>
      <w:i/>
      <w:iCs/>
      <w:sz w:val="24"/>
      <w:szCs w:val="28"/>
      <w:lang w:val="en-GB"/>
    </w:rPr>
  </w:style>
  <w:style w:type="character" w:customStyle="1" w:styleId="Nadpis3Char">
    <w:name w:val="Nadpis 3 Char"/>
    <w:basedOn w:val="Standardnpsmoodstavce"/>
    <w:link w:val="Nadpis3"/>
    <w:uiPriority w:val="9"/>
    <w:rsid w:val="00CA06B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CA06B0"/>
    <w:rPr>
      <w:rFonts w:cstheme="majorBidi"/>
      <w:b/>
      <w:bCs/>
      <w:sz w:val="28"/>
      <w:szCs w:val="28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CA06B0"/>
    <w:rPr>
      <w:b/>
      <w:bCs/>
      <w:i/>
      <w:iCs/>
      <w:sz w:val="26"/>
      <w:szCs w:val="26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CA06B0"/>
    <w:rPr>
      <w:b/>
      <w:bCs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CA06B0"/>
    <w:rPr>
      <w:sz w:val="24"/>
      <w:szCs w:val="24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CA06B0"/>
    <w:rPr>
      <w:i/>
      <w:iCs/>
      <w:sz w:val="24"/>
      <w:szCs w:val="24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CA06B0"/>
    <w:rPr>
      <w:rFonts w:asciiTheme="majorHAnsi" w:eastAsiaTheme="majorEastAsia" w:hAnsiTheme="majorHAnsi"/>
    </w:rPr>
  </w:style>
  <w:style w:type="paragraph" w:styleId="Nzev">
    <w:name w:val="Title"/>
    <w:basedOn w:val="Normln"/>
    <w:next w:val="Normln"/>
    <w:link w:val="NzevChar"/>
    <w:uiPriority w:val="10"/>
    <w:qFormat/>
    <w:rsid w:val="00CA06B0"/>
    <w:pPr>
      <w:spacing w:before="240" w:after="60"/>
      <w:jc w:val="center"/>
      <w:outlineLvl w:val="0"/>
    </w:pPr>
    <w:rPr>
      <w:rFonts w:eastAsiaTheme="majorEastAsia"/>
      <w:b/>
      <w:bCs/>
      <w:kern w:val="28"/>
      <w:sz w:val="32"/>
      <w:szCs w:val="32"/>
    </w:rPr>
  </w:style>
  <w:style w:type="character" w:customStyle="1" w:styleId="NzevChar">
    <w:name w:val="Název Char"/>
    <w:basedOn w:val="Standardnpsmoodstavce"/>
    <w:link w:val="Nzev"/>
    <w:uiPriority w:val="10"/>
    <w:rsid w:val="00CA06B0"/>
    <w:rPr>
      <w:rFonts w:eastAsiaTheme="majorEastAsia"/>
      <w:b/>
      <w:bCs/>
      <w:kern w:val="28"/>
      <w:sz w:val="32"/>
      <w:szCs w:val="32"/>
      <w:lang w:val="en-GB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CA06B0"/>
    <w:pPr>
      <w:spacing w:after="60"/>
      <w:jc w:val="center"/>
      <w:outlineLvl w:val="1"/>
    </w:pPr>
    <w:rPr>
      <w:rFonts w:asciiTheme="majorHAnsi" w:eastAsiaTheme="majorEastAsia" w:hAnsiTheme="majorHAnsi"/>
      <w:lang w:val="cs-CZ"/>
    </w:rPr>
  </w:style>
  <w:style w:type="character" w:customStyle="1" w:styleId="PodnadpisChar">
    <w:name w:val="Podnadpis Char"/>
    <w:basedOn w:val="Standardnpsmoodstavce"/>
    <w:link w:val="Podnadpis"/>
    <w:uiPriority w:val="11"/>
    <w:rsid w:val="00CA06B0"/>
    <w:rPr>
      <w:rFonts w:asciiTheme="majorHAnsi" w:eastAsiaTheme="majorEastAsia" w:hAnsiTheme="majorHAnsi"/>
      <w:sz w:val="24"/>
      <w:szCs w:val="24"/>
    </w:rPr>
  </w:style>
  <w:style w:type="character" w:styleId="Siln">
    <w:name w:val="Strong"/>
    <w:basedOn w:val="Standardnpsmoodstavce"/>
    <w:uiPriority w:val="22"/>
    <w:qFormat/>
    <w:rsid w:val="00CA06B0"/>
    <w:rPr>
      <w:b/>
      <w:bCs/>
    </w:rPr>
  </w:style>
  <w:style w:type="character" w:styleId="Zdraznn">
    <w:name w:val="Emphasis"/>
    <w:basedOn w:val="Standardnpsmoodstavce"/>
    <w:uiPriority w:val="20"/>
    <w:qFormat/>
    <w:rsid w:val="00CA06B0"/>
    <w:rPr>
      <w:rFonts w:asciiTheme="minorHAnsi" w:hAnsiTheme="minorHAnsi"/>
      <w:b/>
      <w:i/>
      <w:iCs/>
    </w:rPr>
  </w:style>
  <w:style w:type="paragraph" w:styleId="Bezmezer">
    <w:name w:val="No Spacing"/>
    <w:basedOn w:val="Normln"/>
    <w:uiPriority w:val="1"/>
    <w:qFormat/>
    <w:rsid w:val="00CA06B0"/>
    <w:pPr>
      <w:spacing w:line="360" w:lineRule="auto"/>
    </w:pPr>
    <w:rPr>
      <w:szCs w:val="32"/>
    </w:rPr>
  </w:style>
  <w:style w:type="paragraph" w:styleId="Odstavecseseznamem">
    <w:name w:val="List Paragraph"/>
    <w:basedOn w:val="Normln"/>
    <w:uiPriority w:val="34"/>
    <w:qFormat/>
    <w:rsid w:val="00CA06B0"/>
    <w:pPr>
      <w:ind w:left="720"/>
      <w:contextualSpacing/>
    </w:pPr>
  </w:style>
  <w:style w:type="paragraph" w:styleId="Citt">
    <w:name w:val="Quote"/>
    <w:basedOn w:val="Normln"/>
    <w:next w:val="Normln"/>
    <w:link w:val="CittChar"/>
    <w:uiPriority w:val="29"/>
    <w:qFormat/>
    <w:rsid w:val="00CA06B0"/>
    <w:rPr>
      <w:i/>
      <w:lang w:val="cs-CZ"/>
    </w:rPr>
  </w:style>
  <w:style w:type="character" w:customStyle="1" w:styleId="CittChar">
    <w:name w:val="Citát Char"/>
    <w:basedOn w:val="Standardnpsmoodstavce"/>
    <w:link w:val="Citt"/>
    <w:uiPriority w:val="29"/>
    <w:rsid w:val="00CA06B0"/>
    <w:rPr>
      <w:i/>
      <w:sz w:val="24"/>
      <w:szCs w:val="24"/>
    </w:rPr>
  </w:style>
  <w:style w:type="paragraph" w:styleId="Vrazncitt">
    <w:name w:val="Intense Quote"/>
    <w:basedOn w:val="Normln"/>
    <w:next w:val="Normln"/>
    <w:link w:val="VrazncittChar"/>
    <w:uiPriority w:val="30"/>
    <w:qFormat/>
    <w:rsid w:val="00CA06B0"/>
    <w:pPr>
      <w:ind w:left="720" w:right="720"/>
    </w:pPr>
    <w:rPr>
      <w:b/>
      <w:i/>
      <w:szCs w:val="22"/>
      <w:lang w:val="cs-CZ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CA06B0"/>
    <w:rPr>
      <w:b/>
      <w:i/>
      <w:sz w:val="24"/>
    </w:rPr>
  </w:style>
  <w:style w:type="character" w:styleId="Zdraznnjemn">
    <w:name w:val="Subtle Emphasis"/>
    <w:uiPriority w:val="19"/>
    <w:qFormat/>
    <w:rsid w:val="00CA06B0"/>
    <w:rPr>
      <w:i/>
      <w:color w:val="5A5A5A" w:themeColor="text1" w:themeTint="A5"/>
    </w:rPr>
  </w:style>
  <w:style w:type="character" w:styleId="Zdraznnintenzivn">
    <w:name w:val="Intense Emphasis"/>
    <w:basedOn w:val="Standardnpsmoodstavce"/>
    <w:uiPriority w:val="21"/>
    <w:qFormat/>
    <w:rsid w:val="00CA06B0"/>
    <w:rPr>
      <w:b/>
      <w:i/>
      <w:sz w:val="24"/>
      <w:szCs w:val="24"/>
      <w:u w:val="single"/>
    </w:rPr>
  </w:style>
  <w:style w:type="character" w:styleId="Odkazjemn">
    <w:name w:val="Subtle Reference"/>
    <w:basedOn w:val="Standardnpsmoodstavce"/>
    <w:uiPriority w:val="31"/>
    <w:qFormat/>
    <w:rsid w:val="00CA06B0"/>
    <w:rPr>
      <w:sz w:val="24"/>
      <w:szCs w:val="24"/>
      <w:u w:val="single"/>
    </w:rPr>
  </w:style>
  <w:style w:type="character" w:styleId="Odkazintenzivn">
    <w:name w:val="Intense Reference"/>
    <w:basedOn w:val="Standardnpsmoodstavce"/>
    <w:uiPriority w:val="32"/>
    <w:qFormat/>
    <w:rsid w:val="00CA06B0"/>
    <w:rPr>
      <w:b/>
      <w:sz w:val="24"/>
      <w:u w:val="single"/>
    </w:rPr>
  </w:style>
  <w:style w:type="character" w:styleId="Nzevknihy">
    <w:name w:val="Book Title"/>
    <w:basedOn w:val="Standardnpsmoodstavce"/>
    <w:uiPriority w:val="33"/>
    <w:qFormat/>
    <w:rsid w:val="00CA06B0"/>
    <w:rPr>
      <w:rFonts w:asciiTheme="majorHAnsi" w:eastAsiaTheme="majorEastAsia" w:hAnsiTheme="majorHAnsi"/>
      <w:b/>
      <w:i/>
      <w:sz w:val="24"/>
      <w:szCs w:val="24"/>
    </w:rPr>
  </w:style>
  <w:style w:type="paragraph" w:styleId="Nadpisobsahu">
    <w:name w:val="TOC Heading"/>
    <w:basedOn w:val="Nadpis1"/>
    <w:next w:val="Normln"/>
    <w:uiPriority w:val="39"/>
    <w:semiHidden/>
    <w:unhideWhenUsed/>
    <w:qFormat/>
    <w:rsid w:val="00CA06B0"/>
    <w:pPr>
      <w:outlineLvl w:val="9"/>
    </w:pPr>
    <w:rPr>
      <w:rFonts w:cs="Times New Roman"/>
    </w:rPr>
  </w:style>
  <w:style w:type="character" w:styleId="Odkaznakoment">
    <w:name w:val="annotation reference"/>
    <w:basedOn w:val="Standardnpsmoodstavce"/>
    <w:uiPriority w:val="99"/>
    <w:semiHidden/>
    <w:unhideWhenUsed/>
    <w:rsid w:val="00EB0A23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B0A23"/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B0A23"/>
    <w:rPr>
      <w:sz w:val="20"/>
      <w:szCs w:val="20"/>
      <w:lang w:val="en-GB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B0A23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B0A23"/>
    <w:rPr>
      <w:b/>
      <w:bCs/>
      <w:sz w:val="20"/>
      <w:szCs w:val="20"/>
      <w:lang w:val="en-GB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EB0A23"/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EB0A23"/>
    <w:rPr>
      <w:rFonts w:ascii="Segoe UI" w:hAnsi="Segoe UI" w:cs="Segoe UI"/>
      <w:sz w:val="18"/>
      <w:szCs w:val="18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990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4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6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7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customXml" Target="ink/ink5.xml"/><Relationship Id="rId26" Type="http://schemas.openxmlformats.org/officeDocument/2006/relationships/customXml" Target="ink/ink9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customXml" Target="ink/ink2.xm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customXml" Target="ink/ink4.xml"/><Relationship Id="rId20" Type="http://schemas.openxmlformats.org/officeDocument/2006/relationships/customXml" Target="ink/ink6.xml"/><Relationship Id="rId29" Type="http://schemas.openxmlformats.org/officeDocument/2006/relationships/customXml" Target="ink/ink10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customXml" Target="ink/ink8.xml"/><Relationship Id="rId32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10" Type="http://schemas.openxmlformats.org/officeDocument/2006/relationships/customXml" Target="ink/ink1.xml"/><Relationship Id="rId19" Type="http://schemas.openxmlformats.org/officeDocument/2006/relationships/image" Target="media/image8.png"/><Relationship Id="rId31" Type="http://schemas.openxmlformats.org/officeDocument/2006/relationships/image" Target="media/image1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customXml" Target="ink/ink3.xml"/><Relationship Id="rId22" Type="http://schemas.openxmlformats.org/officeDocument/2006/relationships/customXml" Target="ink/ink7.xml"/><Relationship Id="rId27" Type="http://schemas.openxmlformats.org/officeDocument/2006/relationships/image" Target="media/image12.png"/><Relationship Id="rId30" Type="http://schemas.openxmlformats.org/officeDocument/2006/relationships/image" Target="media/image1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0-15T13:47:50.34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334 1623,'-1'-10,"0"0,-1 1,0-1,-1 0,0 1,0 0,-1 0,0 0,-1 0,0 0,0 1,-1 0,0 0,0 1,-1-1,0 1,-1 1,1-1,-1 1,-5-2,9 5,0 0,0 0,-1 0,0 1,1 0,-1 0,0 0,0 1,0-1,0 1,0 0,0 1,-1-1,1 1,0 0,0 0,0 1,0 0,-1-1,1 2,0-1,0 1,0-1,1 1,-1 1,0-1,1 1,0 0,-1 0,1 0,0 0,0 1,1-1,-1 1,1 0,0 0,0 1,-2 2,-3 10,0 0,1 0,1 1,1 0,0 1,1-1,1 1,1-1,1 1,0 0,2 0,0 0,1-1,0 1,2 0,0-1,5 12,-5-21,0-1,0 0,0-1,1 1,1-1,-1 0,1 0,0-1,0 0,1 0,0 0,0-1,0 0,6 3,12 5,1-1,1-1,25 6,27 12,-76-28,1 0,-1 0,1 1,-1 0,0-1,0 1,0 0,0 1,0-1,0 0,-1 1,1 0,-1-1,1 1,-1 0,0 0,0 0,-1 1,1-1,-1 0,1 1,-1-1,0 4,-1-3,0 0,0 0,-1 0,0 1,0-1,0 0,0 0,-1 0,0 0,0-1,0 1,0 0,0-1,-1 1,1-1,-1 0,0 0,0 0,0 0,-2 1,-5 4,-1 0,0 0,0-1,-1-1,0 0,0 0,0-1,-1 0,0-2,0 1,5-2,1 0,-1-1,0 0,0 0,-1 0,1-1,0-1,0 1,0-1,0-1,0 1,0-1,1-1,-1 0,1 0,-1 0,1-1,-12-10</inkml:trace>
  <inkml:trace contextRef="#ctx0" brushRef="#br0" timeOffset="862.979">540 1712,'0'22,"-1"-11,1 1,0-1,1 0,0 1,1-1,0 0,-1-9,-1 1,1-1,0 0,0 0,0 0,0 0,0 0,0 0,0 0,1-1,-1 1,1 0,-1-1,1 1,0-1,0 0,-1 1,1-1,0 0,0 0,0 0,0 0,1 0,-1-1,0 1,0-1,0 1,1-1,-1 0,0 0,2 0,10 0,-6-1,1 1,-1 1,0-1,0 1,0 1,1 0,-5-1,-1 0,-1 0,1 1,0-1,0 1,0 0,-1 0,1 0,-1 0,0 0,1 0,-1 1,0-1,0 1,-1 0,1-1,0 1,-1 0,17 40,-2 0,-2 1,-1 0,4 40,4 5,47 149,-66-235,-1 0,-1 0,1 0,0 0,-1 1,1-1,-1 0,0 0,0 0,-1 1,1-1,0 0,-1 0,0 0,0 0,0 0,0 0,0 0,-1 0,0 1,-1-2,1 1,-1-1,0 0,0 0,-1 0,1 0,0-1,0 1,-1-1,1 0,-1 0,0 0,1 0,-1 0,0-1,1 0,-3 0,1 1,0 0,1-1,-1 0,0 0,0-1,0 1,0-1,1 0,-1 0,0-1,1 1,-1-1,1 0,-1 0,1 0,0-1,0 0,0 0,0 0,1 0,-1 0,1-1,0 0,0 1,0-1,0 0,1-1,-1 1,1 0,0-1,0 1,1-1,0 0,-1 1,2-1,-1 0,0 0,1 0,0 1,0-1,1 0,-1 0,2-3,2-13,1 1,1 0,0 0,2 1,0 0,2 0,0 1,1 0,0 0,2 1,0 1,12-11,-4 5</inkml:trace>
  <inkml:trace contextRef="#ctx0" brushRef="#br0" timeOffset="1431.651">1162 1565,'-4'1,"-1"-1,1 1,-1 1,1-1,0 1,0 0,0 0,0 0,0 0,0 1,0-1,1 1,-1 0,1 0,0 1,0-1,0 1,0-1,1 1,-1 0,1 0,0 0,-1 2,-3 7,0 0,1 1,0 0,1 0,0 0,-1 13,5-23,-1 0,1 0,-1 1,1-1,0 0,1 0,-1 0,1 1,0-1,0 0,0 0,0 0,1 0,0 0,-1 0,2-1,-1 1,0-1,1 1,-1-1,1 0,3 3,0-2,0 0,0 0,1-1,-1 0,1 0,0-1,0 0,0 0,0 0,0-1,0 0,1-1,1 1,43-2,18 0,-65 2,-1-1,1 1,0 0,0 0,0 0,0 1,-1-1,1 1,-1 0,1 1,1 0,-4-1,0-1,0 1,-1 0,1 0,0 0,-1 0,0 0,1 0,-1 0,0 0,0 1,0-1,0 0,0 1,-1-1,1 1,-1-1,0 0,1 1,-1-1,0 1,0-1,-1 1,1 1,-1 0,0 1,0 0,-1 0,1-1,-1 1,0 0,-1-1,1 0,-1 0,0 0,-2 3,-9 7</inkml:trace>
  <inkml:trace contextRef="#ctx0" brushRef="#br0" timeOffset="1779.652">1396 1031,'5'16,"7"19,1 19,3 21,5 17,3 8,-2-2,-1-9,-2-19</inkml:trace>
  <inkml:trace contextRef="#ctx0" brushRef="#br0" timeOffset="2138.262">1309 1711,'0'-10,"6"-13,10-13,14-11,6-7,8 1,5 4,1 10,-4 13,-10 9</inkml:trace>
  <inkml:trace contextRef="#ctx0" brushRef="#br0" timeOffset="2535.932">1780 1504,'3'-1,"1"1,-1-1,0 0,1 0,-1-1,0 1,1-1,-1 1,0-1,0 0,0 0,-1 0,1-1,1 0,38-41,-30 31,5-6,0-1,-1 0,3-8,-14 21,-1-1,1 1,-1-1,-1-1,0 1,0 0,0-1,-1 0,0 1,-1-1,0-2,-1 9,0-1,0 1,0 0,0-1,0 1,-1 0,1 0,-1 0,0-1,0 1,0 0,0 0,0 0,0 0,0 0,0 0,-1 1,1-1,-1 0,0 1,1-1,-1 1,0-1,0 1,0 0,0 0,0 0,0 0,0 0,0 0,0 1,-1-1,1 1,0-1,0 1,-1 0,1 0,0 0,-2 0,-4 0,1 1,-1 0,1 0,-1 0,1 1,0 0,-1 1,1 0,0 0,1 0,-5 4,-6 5,1 1,0 1,1 1,1 0,1 1,0 1,-7 11,-11 22,2 1,0 6,15-29,2 1,-6 19,15-40,1 0,0 0,0 1,1-1,0 0,0 1,1-1,0 1,0-1,1 0,0 1,1 1,-1-8,0 1,0-1,1 0,-1 0,0 0,1 0,0 0,-1 0,1-1,0 1,0 0,0-1,0 1,0-1,0 0,0 0,1 0,-1 0,0 0,1 0,-1-1,0 1,1-1,-1 1,3-1,8 1,1 0,0-2,-1 1,5-2,-11 1,35-3,-1-3,0-1,31-11,-18 1</inkml:trace>
  <inkml:trace contextRef="#ctx0" brushRef="#br0" timeOffset="3181.029">2104 1003,'0'47,"7"229,-3-228,2-1,2 0,2 0,12 30,-22-76,14 33,-14-34,0-1,0 1,0-1,0 1,0 0,0-1,1 1,-1 0,0-1,0 1,0-1,0 1,0 0,1-1,-1 1,0 0,0 0,1-1,-1 1,0 0,0-1,1 1,-1 0,0 0,1 0,-1-1,0 1,1 0,-1 0,0 0,1 0,-1 0,1 0,-1 0,0 0,1 0,-1 0,0 0,1 0,-1 0,1 0,-1 0,0 0,1 0,-1 0,0 0,1 0,-1 1,0-1,1 0,-1 0,0 0,1 1,-1-1,0 0,0 0,1 1,-1-1,0 0,0 1,1-1,-1 0,0 1,0-1,0 1,11-48,-3 0,-1 0,-3 0,-1-3,8-80,-9 108,-2 14,0 0,1 1,0-1,1 0,-1 1,1-1,1 1,0 0,0 0,0 0,3-4,-6 11,0 0,1 0,-1 0,0-1,1 1,-1 0,0 0,1 0,-1 0,0 0,1 0,-1 0,0 0,1 0,-1 0,0 0,1 0,-1 1,0-1,1 0,-1 0,0 0,1 0,-1 1,0-1,1 0,-1 0,0 0,0 1,0-1,1 0,-1 0,0 1,0-1,0 0,1 1,-1-1,0 0,0 1,0-1,0 0,0 1,0-1,0 0,0 1,0-1,9 21,-9-20,19 68,-2 0,-2 14,-1-7,16 46,-29-120,-1 1,1-1,0 0,-1 1,1-1,0 0,1 0,-1 1,0-1,1 0,-1 0,1 0,-1-1,3 3,-3-4,-1 0,1 0,-1 0,1 0,0 0,-1 0,1 0,-1 0,1 0,0 0,-1 0,1 0,-1-1,1 1,0 0,-1 0,1-1,-1 1,1 0,-1-1,1 1,-1 0,1-1,-1 1,0-1,1 1,-1-1,1 1,-1-1,0 1,0-1,1 1,-1-1,0 0,5-8,-1 0,-1-1,1 0,-2 0,1 0,-1-3,17-123,-12 75,3 0,7-22,-16 81,-1 0,0 1,1-1,-1 0,1 1,0-1,-1 0,1 1,0-1,0 1,0-1,0 1,0 0,0-1,1 1,-1 0,0 1,-1-1,1 1,0 0,-1 0,1 0,-1 0,1 0,-1 1,1-1,-1 0,1 0,-1 0,1 0,-1 1,1-1,-1 0,1 0,-1 1,1-1,-1 0,0 1,1-1,-1 0,1 1,-1-1,0 1,1-1,-1 1,0-1,0 1,1-1,22 54,17 66,-19-61</inkml:trace>
  <inkml:trace contextRef="#ctx0" brushRef="#br0" timeOffset="3632.446">2874 1031,'-3'1,"-1"0,0-1,0 1,0 1,1-1,-1 0,1 1,-1 0,1 0,-1 0,1 0,0 1,0-1,0 1,1 0,-1 0,0 0,1 0,-1 0,-41 68,41-64,-13 24,1 1,2 0,2 1,1 1,1 0,2 0,-3 35,12-28,5-25,-6-16,-1 0,1 0,-1 0,1 1,-1-1,0 0,1 0,-1 0,1 0,-1 0,1 0,-1-1,1 1,-1 0,0 0,1 0,-1 0,1 0,-1-1,0 1,1 0,-1 0,1-1,-1 1,0 0,0-1,1 1,-1 0,0-1,1 1,-1 0,0-1,0 1,0-1,1 1,-1-1,11-17,-1-1,0 0,-1 0,-1-1,-1 0,1-11,0 6,1 0,0 0,2 1,4-6,-15 29,1-1,0 1,-1-1,1 0,0 1,0-1,0 1,0 0,0-1,0 1,0 0,1 0,-1 0,0-1,1 1,-1 1,1-1,-1 0,1 0,0 0,-1 1,1-1,-1 1,1-1,0 1,0 0,-1 0,1 0,0 0,-1 0,1 0,0 0,0 0,-1 1,1-1,0 1,-1-1,1 1,-1 0,1-1,0 1,-1 0,0 0,1 0,-1 0,0 1,1-1,-1 0,0 1,7 6,-1 1,0 0,-1 0,0 1,0 0,-1 0,0 2,16 36,29 58,-28-71</inkml:trace>
  <inkml:trace contextRef="#ctx0" brushRef="#br0" timeOffset="4025.733">3170 738,'0'5,"5"16,7 26,6 24,5 20,4 15,2 4,2-6,-6-21</inkml:trace>
  <inkml:trace contextRef="#ctx0" brushRef="#br0" timeOffset="4370.446">3050 1210,'-2'-2,"1"0,0 0,-1 0,1-1,0 1,0 0,0 0,1-1,-1 1,0-1,1 1,0-1,-1 1,1-1,0 1,0 0,1-1,-1 1,0-1,1 1,-1-1,1 1,0 0,0-1,0 1,0 0,0 0,1 0,0-2,3-5,1 0,1 0,-1 1,1 0,1 0,2-2,0 2,0 0,1 0,-1 1,2 1,-1 0,0 0,1 1,0 0,1 1,-1 1,1 0,-7 2,0-1,0 2,0-1,0 1,0 0,1 0,-1 0,0 1,0 0,0 1,0-1,0 1,0 0,-1 0,1 1,-1 0,1 0,-1 0,0 1,0-1,0 1,-1 0,4 4,0 3,0 0,-1 0,0 1,0 0,-1 0,-1 0,3 12,24 96,-13-40,-2-24</inkml:trace>
  <inkml:trace contextRef="#ctx0" brushRef="#br0" timeOffset="4371.446">3493 797,'-5'-5,"-1"3,-1 7,2 8,2 2</inkml:trace>
  <inkml:trace contextRef="#ctx0" brushRef="#br0" timeOffset="5271.841">3730 945,'-1'0,"0"1,0-1,0 0,0 0,1 1,-1-1,0 0,0 1,0-1,1 1,-1-1,0 1,1-1,-1 1,0 0,1-1,-1 1,1 0,-1 0,1-1,-1 1,1 0,0 0,-1 0,1-1,0 1,0 0,-1 1,-4 29,4-26,-5 59,2-1,3 1,6 42,-5-103,0 0,0 0,1 1,-1-1,1 0,0 0,0 0,0 0,0 0,0 0,1 0,-1 0,1 0,0 0,0-1,0 1,0-1,0 1,1-1,0 1,-2-3,0 1,0-1,1 1,-1-1,0 0,1 0,-1 1,0-1,0 0,1 0,-1 0,0 0,1-1,-1 1,0 0,1-1,-1 1,0 0,1-1,1-1,1 0,0 0,-1 0,0-1,1 1,-1-1,0 0,0 0,-1 0,16-19,-1-1,-2 0,0-1,-2 0,0-1,-2 0,-1-1,6-24,0-7,-4 1,-1-2,1-45,-6-128,8 297,74 557,-87-617,0-1,0 0,0 0,1 0,0 0,0 0,0 0,1 0,-3-5,0 1,0-1,0 0,0 0,0 0,0 0,0 1,1-1,-1 0,0 0,0 0,0 0,0 0,1 1,-1-1,0 0,0 0,0 0,1 0,-1 0,0 0,0 0,0 0,1 0,-1 0,0 0,0 0,0 0,1 0,-1 0,0 0,0 0,0 0,1 0,-1 0,0 0,0 0,0-1,1 1,-1 0,0 0,0 0,0 0,0 0,0 0,1-1,-1 1,0 0,0 0,0 0,0 0,0-1,8-26,3-88,-9 66,3 0,4-9,-6 45,0 0,1-1,0 1,1 1,0-1,1 1,1 0,0 0,8-10,-13 19,-1 1,1 0,0 0,0 0,0 0,0 0,0 0,0 1,1-1,-1 1,1-1,-1 1,1 0,-1 0,1 0,0 0,-1 1,1-1,0 1,0 0,-1-1,1 1,0 0,0 1,1-1,-2 1,1 0,0 0,0 1,0-1,-1 1,1-1,0 1,-1 0,0 0,1 0,-1 1,0-1,0 0,0 1,-1-1,1 1,-1 0,1-1,-1 1,0 0,0 0,1 1,5 25,0 0,-2 0,-2 0,0 0,-2 1,-1-1,-1 1,-2-1,-2 11,-11 18,15-55,0 0,0 0,-1 1,0-1,1 0,-1-1,0 1,-1 0,1 0,0-1,-1 1,0-1,1 0,-1 0,0 0,3-2,0 1,-1-1,1 0,0 0,0 0,-1 0,1 0,0 1,0-1,-1 0,1 0,0 0,0 0,-1 0,1 0,0 0,0 0,-1 0,1 0,0 0,0 0,-1 0,1 0,0 0,0 0,-1 0,1 0,0-1,0 1,-1 0,1 0,0 0,0 0,-1 0,1-1,0 1,0 0,0 0,0 0,-1-1,1 1,0 0,0 0,0-16,10-14,4 5,2 1,1 0,1 2,1 0,1 1,12-10,55-61,-49 47,-25 31,0-1,0 0,-2-1,0 0,1-5,-9 15,0 0,-1 0,0-1,0 1,0-1,-1 1,0-1,0 1,-1-1,0 0,0 1,0-1,-1 1,0-1,-1 1,1-1,-3-4,3 8,0 0,0 0,0 0,-1 0,1 0,-1 1,0-1,1 0,-1 1,0-1,-1 1,1 0,0 0,-1 0,1 0,-1 0,0 1,0-1,1 1,-1-1,0 1,0 0,0 0,-1 0,1 1,1 0,-1 0,1 0,-1 1,1-1,-1 0,0 1,1 0,0-1,-1 1,1 0,-1 0,1 1,0-1,0 0,0 1,0-1,0 1,0 0,0 0,0 0,1 0,-1 0,1 0,-1 0,1 0,0 1,0-1,-1 2,-3 11,0 0,1 0,0 1,1-1,1 1,1 0,0 0,1 0,1-1,0 1,1 0,1 0,0-1,1 0,1 0,0 0,1 0,1 1,-2-7,0 1,1-1,-1 0,2-1,-1 1,1-1,0 0,1-1,0 0,0 0,1-1,5 4,-7-6,0-1,0 0,1 0,0 0,-1-1,1 0,0-1,0 0,0 0,0-1,0 1,0-2,0 1,0-1,0-1,0 1,6-3,26-12,-7-3</inkml:trace>
  <inkml:trace contextRef="#ctx0" brushRef="#br0" timeOffset="5618.913">4588 354,'-5'-5,"-2"-7,11-11,14-12,19-10,19-8,20 1,17 4,12 10,0 11,-20 11</inkml:trace>
  <inkml:trace contextRef="#ctx0" brushRef="#br0" timeOffset="6802.09">97 2687,'2'6,"0"0,0 0,1 0,-1 0,1 0,1 0,1 2,2 4,32 51,3-1,38 43,-65-86,-1-1,0-1,1 0,1 0,1-2,15 12,-31-27,0 1,0 0,0-1,0 1,0-1,0 1,0-1,0 1,0-1,0 0,0 0,0 1,0-1,0 0,0 0,0 0,0 0,1 0,-1 0,0 0,0-1,0 1,0 0,0-1,0 1,0-1,0 1,0-1,0 1,0-1,0 1,-1-1,1 0,0 0,0 1,-1-1,1 0,0 0,-1 0,1 0,-1 0,1 0,-1 0,1 0,-1 0,1-1,2-7,0 0,-1-1,1 0,-2 0,1-1,-1 1,7-36,-3 0,-1-1,-3 1,-1-1,-3 1,-3-12,0 27</inkml:trace>
  <inkml:trace contextRef="#ctx0" brushRef="#br0" timeOffset="7350.034">924 2805,'3'-3,"0"-1,-1 1,0-1,0 1,0-1,0 0,-1 0,0 1,1-1,-1 0,0-1,-1 1,1 0,-1 0,0 0,0 0,0 0,-1-1,1 1,-1 0,0 0,-1-2,1 3,1 1,-1-1,0 1,0-1,0 1,0-1,0 1,-1 0,1 0,-1 0,0 0,1 0,-1 0,0 0,0 0,0 1,0-1,-1 1,1-1,0 1,-1 0,1 0,-1 0,1 0,-1 1,1-1,-1 1,1-1,-1 1,0 0,1 0,-1 0,0 0,1 0,-1 1,-1 0,1 1,-1-1,1 1,-1 0,1 0,0 1,0-1,0 1,0-1,0 1,0 0,1 0,-1 0,1 0,0 1,0-1,0 1,0-1,1 1,0 0,-1-1,1 1,1 0,-1 0,0 0,-2 12,1 0,0 0,1 0,0 0,2 8,-1-22,0 0,0 0,0 0,0 0,0-1,1 1,-1 0,0 0,1 0,0 0,-1 0,1-1,0 1,0 0,0-1,0 1,0-1,1 1,-1 0,0-2,0 0,0 0,0 1,0-1,0 0,0 0,0 0,0 0,-1 0,1 0,0 0,0 0,0 0,0-1,0 1,0 0,0-1,0 1,-1-1,1 1,0 0,0-1,0 0,-1 1,1-1,0 1,7-8,-1 1,1-1,-1 0,-1 0,5-7,-7 9,-1 0,2 0,-1 0,1 1,0 0,0 0,0 0,1 1,-1 0,1 0,0 0,1 1,-1 0,1 0,-1 0,1 1,0 0,0 0,0 1,0 0,0 0,0 1,0-1,0 2,2-1,11 0,0 0,0-2,-1 0,1-2,7-2,-17 4,-1-2,0 1,0-1,-1-1,1 1,-1-2,0 1,0-1,-1 0,0-1,0 1,0-1,13-18</inkml:trace>
  <inkml:trace contextRef="#ctx0" brushRef="#br0" timeOffset="8557.828">1574 2451,'-11'0,"-1"0,1 1,0 0,0 0,0 1,0 1,-5 2,11-3,-1 0,1 1,0 0,1 0,-1 1,1-1,-1 1,1 0,0 0,0 0,1 1,-1-1,1 1,0 0,-2 4,-2 6,0 0,1 0,0 1,1 0,1 0,1 1,0-1,1 1,0-1,2 1,0 0,1 0,1 5,-2-20,0 0,0-1,1 1,-1 0,1 0,-1 0,1 0,-1-1,1 1,0 0,0-1,0 1,0-1,0 1,0-1,0 1,1-1,-1 0,0 1,1-1,-1 0,1 0,0 0,-1 0,1 0,0-1,-1 1,1 0,0-1,0 0,0 1,-1-1,3 0,-1 0,-1-1,1 0,0 0,-1 0,1-1,0 1,-1 0,0-1,1 0,-1 0,0 0,0 0,0 0,0 0,0 0,0 0,-1-1,1 1,-1-1,0 1,1-3,9-21,-1 0,-1-1,-2 0,-1 0,0-1,-3 0,0 0,3-70,-5-35,-1 85,-3-146,6 210,0-1,1 1,1-1,1 0,0-1,7 13,3 9,-8-17,1 0,0-1,1 0,1 0,1-1,0-1,5 5,-9-13,1 0,-1-1,1 0,1-1,-1 0,1 0,0-1,0-1,0 1,1-1,0-1,0 0,0-1,3 1,-10-3,-1 1,1-1,-1 1,1-1,-1 0,1 0,0 0,-1-1,1 0,-1 1,1-1,-1 0,1-1,-1 1,0 0,0-1,1 0,-1 0,0 0,2-2,-1 0,0-1,-1 0,0 0,0 0,0 0,0 0,-1 0,1-1,-1 1,-1-1,1 0,0-3,8-48,2-50,0-5,17 281,-28-161,1 1,0-1,0 0,0 0,2 0,-1 0,1-1,0 1,0-1,1 0,0 0,0 0,2 1,-2-4,-1 0,1-1,-1 0,1 0,0 0,1 0,-1-1,0 0,1 0,-1 0,1-1,-1 0,1 0,0 0,0-1,-1 0,1 0,0 0,0-1,-1 1,57-11,-41 7,0 0,1 1,20 1,-36 2,1 0,-1 1,1 0,-1 0,0 0,1 1,-1 0,0 0,0 1,0 0,0 0,-1 0,1 1,-1-1,1 2,14 14,-1 1,-1 0,-1 1,-1 1,-1 1,10 19,20 43,5 25,-37-81,-9-22,28 67,4 19,-29-74,-1 2,-1-1,-1 1,0-1,-2 1,0 0,-1 8,-1-26,-1-1,1 1,0 0,-1 0,1-1,-1 1,0 0,0-1,0 1,0 0,0-1,-1 1,1-1,-2 1,2-2,0 0,0 0,0 0,0 0,0 0,0-1,-1 1,1 0,0-1,-1 1,1-1,0 1,-1-1,1 1,0-1,-1 0,1 0,-1 0,1 0,-1 0,-2-1,1 1,0-1,-1 0,1-1,0 1,0-1,0 1,0-1,0 0,0 0,0 0,1 0,-1-1,1 1,-1-1,1 0,0 1,0-1,0 0,1 0,-1 0,-6-14,2-1,-1 1,2-1,1 0,0 0,1 0,1 0,0-4,0-29,2-1,3-18,6-14,3 1,4 1,4 0,3 2,28-63,-47 130,2 0,-1 1,2 0,-1 0,2 0,3-3,5 0</inkml:trace>
  <inkml:trace contextRef="#ctx0" brushRef="#br0" timeOffset="8996.783">127 4075,'0'1,"-1"-1,0 1,0-1,1 0,-1 0,0 1,0-1,0 0,1 0,-1 0,0 0,0 0,0 0,0 0,1 0,-1 0,0 0,0-1,0 1,1 0,-1 0,0-1,0 1,0-1,1 0,0 0,0 0,0 0,0 0,0-1,0 1,0 0,1 0,-1 0,0 0,1 0,-1 0,1 0,-1 0,1 0,-1 0,1 0,0 0,-1 0,1 1,0-1,0 0,0 0,19-21,2 0,0 1,2 2,0 0,-9 7,185-139,6 9,7 8,21 2,158-68,140-38,52 4,9 27,9 26,203-18,-477 138,-101 31,-79 20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0-15T13:48:04.604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0-15T13:47:48.72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26 3907,'25'-1,"1"-1,-2-1,1-1,0-1,16-7,34-13,11-9,44-16,3 1,-2-7,-2-4,84-57,-140 70,-2-2,-1-4,-4-2,-1-4,-4-2,-2-2,-3-4,-2-1,15-33,83-119,84-128,-202 292,-3-1,-2-2,-2-1,-4-1,-1 0,-4-2,4-30,19-106,-5 13,8 2,45-107,131-323,-208 574,-2 1,-1-2,-3 1,-1-1,-2 0,-1-3,2 16,-4 28,1 0,-1 0,0 0,1 0,-1 0,0 0,0 0,1 0,-1 0,0 0,1 0,-1 0,0 0,1 1,-1-1,0 0,1 0,-1 0,0 0,0 1,1-1,-1 0,0 0,0 0,1 1,-1-1,0 0,0 0,0 1,0-1,1 0,-1 1,0-1,0 0,0 1,0-1,0 0,0 0,0 1,22 54,-17-41,60 155,8 16,-8 4,18 107,-51-139,-7 1,-7 1,-7 0,-7 3,-4 114,-4 436,-2-606,-5 0,-4-1,-5 0,-4-2,-10 16,18-64,-3-2,-1 0,-3-1,-3-1,-1-1,-3-1,-2-2,-20 23,33-46,-1-2,0 0,-2-1,0-1,-1-1,-1-1,-1-1,-1-1,0-1,-18 6,-6-2,17-7,1 2,-17 10,40-20,1 2,-1-1,1 1,0 0,1 1,-1 0,1 0,1 1,-1 0,2 0,-1 0,-110 186,109-180,-2 1,0-2,0 1,-2-1,1-1,-12 10,13-14,0-2,0 1,-1-1,0 0,0-1,-1 0,1-1,-1 0,0 0,-3-1,-36 6,-1-2,1-3,-1-1,0-3,-20-4,-32 1,-13-1,-3-7,11 2,-40 3,109 6,0 1,0 2,-1 1,2 3,-1 1,-11 5,42-11,-24 10,-2-2,1-1,-1-1,0-2,-1-2,-28 1,-53-4,18 0,-41-7,134 6,1 0,-1-1,1 0,-1 0,1-1,0 1,-1-1,1 0,0 0,0 0,0 0,0-1,1 0,-1 0,-2-2,-1-4,0 1,1-1,0-1,0 1,-2-6,-18-30,15 25,1 1,2-2,0 1,0-2,2 1,1 0,1-1,0 0,1-9,2 19,1 0,0 0,1 0,0 0,1 0,0 0,1 0,0 0,1 1,0 0,1 0,1 0,3-6,14-19,1 1,2 1,9-8,45-62,-56 70,-5 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0-15T13:47:45.135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861 63,'0'50,"-2"75,6 1,5-1,20 94,27 16,11-3,28 48,-82-245,2-1,2 0,1-2,1 0,2-1,17 19,15 11,3-2,34 26,-21-17,-3 3,33 50,-34-48,3-3,25 19,-32-32,-9-11,1-3,3-1,1-4,21 10,59 26,56 18,-98-56,3-3,0-5,2-4,20-1,14 5,-79-15,-1 3,-1 3,-1 1,34 20,26 20,51 40,-116-69,2-2,0-3,2-1,41 12,-90-36,0-1,0 1,0 0,0 0,0 0,0 0,0 0,0 0,0 0,0 1,0-1,-1 1,1-1,0 1,-1 0,0-1,1 1,-1 0,0 0,1 1,-2 0,0-1,1 1,-1-1,0 1,0-1,-1 1,1-1,0 0,-1 1,0-1,1 1,-1-1,0 0,0 0,0 0,-1 1,1-1,0 0,-2 0,-14 20,-1-2,-1 0,-1-1,-1-1,0-1,-1-1,-1-1,-6 2,-71 53,84-58,-1 0,-1 0,1-2,-2 0,1-1,-2-1,1-1,-1 0,0-2,0 0,0-2,-1 0,1-1,-1-1,-10-1,-94-4,0-7,-5-5,3 0,-122 0,144 15,-91-13,31 1,87 9,-49-10,58 7,0 2,0 3,-15 4,14 0,0-3,0-3,-1-3,40 2,-56-8,0-4,-51-19,81 19,0 3,0 1,-1 4,0 2,-1 2,-8 3,29 0,0-1,-24-6,23 3,-1 1,-14 2,-53 5,41 0,-55-6,118 4,1 0,-1-1,1 1,0 0,-1-1,1 0,0 0,-1 1,1-1,0-1,0 1,0 0,0 0,0-1,0 1,0-1,0 0,1 1,-1-1,1 0,-1 0,1 0,0 0,-1 0,1-1,0 1,1 0,-1 0,0-1,1 1,-1 0,1-1,-1 1,1-1,0 0,1-12,-1 1,2 0,0 0,1-1,3-11,1 0,19-121,-7-1,0-119,-15-303,-7 302,1 215,-2 1,-2 0,-11-42,-48-153,28 114,2-19,2-30,-3-107,32 227,3 1,5-53,2 82,1 2,1-1,2 1,0 0,3 0,21-64,-25 66,-3 5,1 1,1-1,1 1,1 1,1-1,-9 19,0 1,0-1,0 1,0-1,0 1,1 0,-1-1,1 1,-1 1,1-1,0 0,0 1,0-1,0 1,0 0,0 0,0 0,0 0,1 1,-1-1,0 1,0 0,1 0,-1 0,0 0,0 0,1 1,-1 0,2 0,11 4,0 1,0 0,-1 1,0 0,7 6,15 6,2-2,1-2,0-2,1-1,1-3,-1-1,2-2,12-1,-12-2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0-15T13:47:40.882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449 1213,'16'-15,"2"0,0 2,0 0,1 1,12-6,-5 7,0 2,0 0,0 1,1 2,0 1,6 0,70-16,10-12,-28 8,18 0,-29 10,35-9,1 5,1 5,31 3,-84 7,1-3,-1-3,50-14,-52 10,2 2,-1 3,55-1,1056 9,-535 4,-599-5,0 0,-1-3,1-1,-1-1,-1-1,4-4,66-25,22-15,-32 13,-1 1,59-23,35-6,-173 64,4-2,-1 0,0-1,0 0,10-6,-21 9,-1 1,1 0,-1-1,0 0,0 1,1-1,-2-1,1 1,0 0,-1-1,0 1,1-1,-1 0,-1 0,1 1,-1-1,1 0,-1-1,0 1,0 0,0-8,1-1,-1 1,-1 0,0 0,-1-1,0 1,-1 0,0 0,-3-7,3 11,-2 1,1 0,-1 0,0 0,0 0,-1 0,0 1,0 0,0 0,-1 1,0-1,0 1,0 0,-1 1,-1-1,-22-15,-2 2,1 2,-4 0,20 10,0 0,-1 2,0 0,0 1,0 0,0 1,-16 1,-773 3,754-5,0-1,-8-4,4 0,-40 1,70 7,-473 2,323 14,-63 18,164-23,-179 39,161-29,0-3,-2-5,1-3,-4-5,79-5,-66-1,0 4,-58 11,85-8,1-3,-57-3,39-1,-26 5,56 2,1 3,-1 1,-40 16,-8 1,-161 24,175-30,2 4,-66 30,87-30,-46 30,82-43,0 2,1 0,0 1,1 0,1 1,-10 14,21-23,-18 20,1 2,-11 22,26-40,1 1,1 0,0 0,1 0,0 0,1 1,0-1,1 1,0 5,0 14,0-1,3 1,0 0,3 11,-2-31,0 0,1-1,1 1,-1 0,2-1,-1 0,2 0,-1-1,2 1,-1-1,1 0,7 7,15 11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0-15T13:47:35.114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1807 2429,'1'1,"-1"1,1-1,0 1,0-1,-1 0,1 1,0-1,0 0,1 0,-1 0,0 0,0 0,0 0,1 0,-1 0,1 0,-1-1,0 1,1 0,-1-1,1 1,-1-1,1 0,0 0,-1 1,1-1,-1 0,1 0,48 4,-16-7,0-2,19-4,7-2,-20 3,-2-2,1-2,-2-1,1-2,-2-1,0-2,-1-2,-1-1,-1-2,-1-1,-1-1,5-8,-21 18,-1-1,-1-1,0 0,-1 0,-1-1,0-1,-2 0,0 0,5-17,1-12,-1 0,-3 0,4-33,-6-12,-4-1,-8-90,1 58,-1 79,-2 1,-2 0,-3 1,-11-37,8 37,2-1,2 1,3-1,-1-35,6 60,5-367,-3 373,0 0,1 0,1 0,0 0,1 1,1-1,0 1,1 0,1 1,0-1,0 1,1 1,1-1,0 1,1 1,0 0,1 0,0 1,1 1,0-1,0 2,1 0,0 0,1 2,-1-1,1 2,0 0,1 0,-1 1,1 1,0 1,4-1,1 2,0 0,0 1,0 1,0 0,4 3,-17-3,1 1,-1 0,0 1,0 0,-1 0,1 1,-1-1,1 1,-1 1,0-1,-1 1,1 0,-1 0,0 1,2 3,10 15,-1 0,-2 1,-1 1,0 1,-2 0,-1 0,-2 1,0 0,-2 0,2 25,3 46,-5 0,-5 49,-1-141,2 95,-6-1,-3 1,-20 89,20-157,-43 203,-3 106,49-301,-1 16,-2-1,-2-1,-3 1,-15 39,4-43,-1-1,-3-1,-26 38,20-35,2 1,-21 52,17-1,28-78,-2-1,0 1,-2-2,-1 1,-9 11,-4 2,-2-2,-2 0,-7 5,19-25,0-2,-1 0,0-1,-1-1,-1 0,0-2,-7 3,23-13,-32 17,-1-1,0-2,-2-1,0-2,-4-1,39-11,0-1,0 0,0 0,0 0,0 0,0 0,0-1,0 0,0 0,1 0,-1 0,0 0,1-1,-1 0,1 0,-1 0,1 0,0 0,0-1,0 1,0-1,0 0,1 0,-3-3,-6-8,1-1,1-1,1 0,0 0,0-1,-2-5,-7-14,1-1,2 0,2-1,-4-22,12 41,1-1,1 1,1-1,0 1,2-1,0 1,1-1,1 1,1 0,3-8,8-21,2 0,3 2,1 0,3 1,22-32,-24 45,1 1,2 0,1 2,1 1,1 1,2 2,23-16,-13 15</inkml:trace>
  <inkml:trace contextRef="#ctx0" brushRef="#br0" timeOffset="1100.198">626 2959,'-4'-3,"-1"0,0 0,1 0,-1 0,0 1,-1 0,1 0,0 0,0 1,-1 0,1 0,-1 0,1 1,-2-1,-7 0,0 1,-1 1,1 0,-14 3,14-1,0 1,1 1,0 1,0-1,0 2,1 0,0 1,0 0,0 0,1 1,1 1,0 0,0 0,1 1,0 1,0 1,-22 33,2 2,2 1,-10 28,15-33,-5 12,3 2,-14 48,30-78,1 0,1 1,2 0,1 0,1 0,1 0,2 3,0-23,0-1,1 1,0 0,0-1,1 1,1-1,-1 1,1-1,1-1,-1 1,1 0,0-1,1 0,0 0,0-1,1 0,-1 0,1 0,1-1,-1 0,1 0,0-1,0 0,4 1,24 10,1-2,0-1,0-2,1-2,3-1,0 0,0-1,0-2,1-2,-1-1,1-3,-1-1,0-2,1-2,-20 2,0 0,-1-2,0-1,0 0,0-2,-1 0,-1-1,0-1,-1-1,0-1,0 0,-2-1,0-1,-1-1,8-11,-3 0,-1-1,-1-1,-2-1,-1 0,-2-1,-1-1,-1 0,-2-1,-3 12,-1 0,-2 0,0-1,-1 1,-1-1,-1 0,-1 0,-1 1,-1-1,-1 1,-1 0,-5-13,-15-14,-1 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0-15T13:47:31.925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242 2520,'0'59,"-2"1,-2-1,-8 30,6-51,3-1,1 1,2 9,0-11,-2 0,-1-1,-5 23,-1-5,-1 49,-7 39,8-82,1 35,-4 30,5-62,3 1,3 14,1-17,-3 0,-5 26,-4 22,5 0,7 100,0-93,3-60,3 1,2-1,6 18,-3-16,-2 1,-3 0,-2 1,-3 1020,-3-487,2 147,2-715,1 0,2 0,0-1,2 1,0-1,2-1,0 0,2 1,33 93,-37-93,1 0,1-1,1 0,1 0,1-1,11 16,7 2,2-1,29 28,-54-59,48 49,52 41,-55-47,-44-40,1-1,0 0,1 0,0 0,0-2,1 1,0-1,1-1,3 2,-12-7,-1 0,0-1,1 1,-1-1,1 0,-1 1,1-1,-1 0,1-1,-1 1,0 0,1-1,-1 1,0-1,1 0,-1 0,0 0,1 0,-1 0,1-1,2-2,0 0,-1 0,1 0,-1 0,0-1,0 0,-1 0,3-4,6-11,-2-1,-1 0,0-1,0-3,7-33,-3-1,-2 0,-2-1,-3-1,-3-30,11-64,1-40,-12 144,3 0,2-4,4-32,1 2,-6 45,-2 1,0-33,0-38,5-2,-1 7,-4-31,-7-19,4-213,26 120,-13 147,-5-1,-3-38,-9-1047,-2 1108,-4 1,-4-1,-3 2,-6-10,2 8,4-1,3 0,-2-71,11 88,-8-37,3 36,2-28,1 19,-3 1,-9-31,5 32,3 0,0-44,11-23,0 54,-4 1,-10-69,0 46,3-50,-6-71,-45-268,53 408,4 0,5-23,0 10,-7-48,-25-27,22 142,-1 1,-2 0,-1 1,-2 0,-5-8,4 7,-5-3,-1 1,-2 1,-1 1,-1 1,-2 1,-15-11,35 33,0 1,-1 1,0-1,0 1,-1 1,1 0,-1 0,0 1,-1 0,1 0,-1 1,1 0,-1 1,0 0,0 1,0 0,0 0,0 1,0 0,-11 2,8 0,-1 0,1 1,0 0,0 1,0 1,0 0,1 0,0 2,0-1,0 1,1 1,0 0,0 1,-4 5,1 2,0 1,1 1,1 0,1 0,1 1,0 0,2 1,0 0,1 1,1 0,1 0,1 0,0 3,-4 52,2 1,5 0,2 5,0-10,1 1216,-2-1220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0-15T13:47:27.385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299 38,'-6'0,"0"1,0 0,1 0,-1 1,1 0,-1 0,1 0,0 1,-1-1,2 1,-1 1,0-1,0 1,-2 2,-60 63,57-57,-6 7,2 0,0 0,1 2,0 0,2 0,1 1,0 0,2 1,1 0,0 0,2 1,0 0,2-1,1 2,1-1,1 0,2 463,-1-470,1 1,0 0,1-1,1 0,1 0,1 0,0 0,1-1,1 0,0 0,1-1,7 8,16 21,2-2,2-1,21 17,-43-46,0 1,1-2,0 0,1-1,0 0,1-1,0-1,1-1,-1 0,1-1,0-1,1-1,4 0,0-1,0 0,0-2,0-1,0-1,1-1,-1 0,0-2,-1-1,1-1,14-6,-18 4,0-1,-1-1,0-1,0 0,-1-2,-1 0,4-4,18-18,-2-2,10-15,0-3,-2-1,30-53,-59 83,-1 0,-2 0,0-2,-2 1,-1-1,-1-1,-1 0,-1-8,0-7,-2 0,-1 0,-3-1,-4-35,1 59,0 0,-2 0,0 0,-1 1,-2 0,1 0,-2 1,-1 0,-1 0,0 1,-2-1,-11-12,-1 1,-1 2,-1 0,-2 2,0 1,-2 1,-16-8,22 16,-1 2,-1 1,0 0,-1 2,0 2,-1 0,0 2,0 1,-28-2,17 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0-15T13:47:24.852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1365 332,'-100'-93,"85"76,-18-21,-1 2,-1 1,-2 1,-30-19,60 49,0 0,0 1,-1 0,1 1,-1-1,1 1,-1 1,0-1,0 1,-6 0,-86 4,48 0,-96-4,49-1,-39 6,120-2,1 1,0 0,-1 2,1 0,1 0,-1 2,1 0,0 0,0 2,1 0,1 1,-1 0,1 1,1 1,0 0,1 1,0 0,1 1,1 0,0 1,1 0,0 1,0 2,-6 15,2 1,1 0,2 0,1 1,2 0,1 1,0 22,1 56,7 86,1-50,-2-118,1 0,2-1,1 1,1-1,2 0,1 0,1-1,1 0,2-1,1-1,2 0,0-1,2 0,1-1,1-2,14 14,4 4,1-1,2-3,2-1,30 19,-50-41,1 0,1-2,0-1,0-1,1-1,1-1,-1-1,1-2,1-1,10 1,41-1,1-2,0-5,4-3,-69 3,-1-1,0 0,0-1,0-1,0 0,-1-1,1 0,-2-1,1 0,-1-1,0-1,0 0,-1-1,-1 0,0 0,2-3,24-30,-2-1,-2-1,15-30,-34 52,-1 0,-1-1,-1 0,-1 0,-2-1,0 0,-1-1,-1-10,1-15,-3-1,-2 0,-4-36,2 67,-2-1,0 1,-1 0,-1 0,-1 1,-1-1,-1 1,-3-5,-5-3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0-15T13:47:22.25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2722 154,'-13'-14,"-1"0,-1 1,0 0,0 2,-1 0,-1 0,0 2,0 0,-1 0,0 2,-1 1,1 0,-1 1,-18-2,-44 1,0 3,-1 4,-16 5,65-2,0 0,0 3,0 0,1 3,0 0,-24 12,-40 24,-43 29,51-26,-63 23,-170 49,302-113,2 1,-1 1,1 0,1 1,0 1,0 0,-8 10,-9 10,1 2,-19 28,32-36,2 1,0 1,2 0,-9 24,-40 122,62-168,-23 71,-4-1,-2-1,-25 38,2-28,-47 58,44-67,4 3,-2 11,36-48,2 2,1 1,3 0,2 0,1 1,2 5,-22 90,9-40,3 1,4 14,9-67,2 1,2 0,2 0,3-1,2 1,1-1,3 0,3-1,1 0,2-1,2-1,7 9,4 0,2-1,3-2,13 15,-22-36,1-2,1 0,2-2,0-1,27 17,-18-11,0 1,-3 2,0 2,-3 1,-1 1,14 26,9 8,-39-55,0-1,2-1,-1 0,2-2,0 0,1-1,0 0,11 4,40 17,62 23,-98-44,-4-1,1-2,0-1,1-1,0-2,0-1,0-2,1-1,20-1,19-2,159-6,-190 3,0-2,-1-2,1-1,23-10,-4-2,-1-4,-2-1,0-3,-2-3,-2-2,0-2,-3-3,30-29,39-42,-5-6,32-46,-106 112,-2-1,-3-2,-2-1,-2-1,-3-2,-2-1,8-33,22-92,9-77,-43 145,-5 0,2-111,0-31,41-200,-55 418,-1 1,-2-1,-2 0,-2 0,-1 0,-2 0,-1 1,-3 0,0 0,-3 1,-1 0,-2 1,-1 0,-2 2,-1 0,-2 1,-1 1,-2 1,-1 1,-1 1,-8-5,-42-37,-2 4,-71-46,102 81</inkml:trace>
</inkml:ink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-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773721BC4583D144AE19981DF33BA6D4" ma:contentTypeVersion="7" ma:contentTypeDescription="Vytvoří nový dokument" ma:contentTypeScope="" ma:versionID="1a8d7b56f717d1aeb5b7580ce78d1ca4">
  <xsd:schema xmlns:xsd="http://www.w3.org/2001/XMLSchema" xmlns:xs="http://www.w3.org/2001/XMLSchema" xmlns:p="http://schemas.microsoft.com/office/2006/metadata/properties" xmlns:ns3="841c4928-1440-43ff-ac71-367a7822d2f4" targetNamespace="http://schemas.microsoft.com/office/2006/metadata/properties" ma:root="true" ma:fieldsID="430df81f73af5b7b642afa2eaa9f9e54" ns3:_="">
    <xsd:import namespace="841c4928-1440-43ff-ac71-367a7822d2f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41c4928-1440-43ff-ac71-367a7822d2f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FCFC7A5-A3D8-4E23-B04F-5E3FACC1816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41c4928-1440-43ff-ac71-367a7822d2f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4BA6E21-2070-47EA-AD17-961FB8D395E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4091B3A-0423-4D38-9011-577DF77C959A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2617</TotalTime>
  <Pages>6</Pages>
  <Words>572</Words>
  <Characters>3379</Characters>
  <Application>Microsoft Office Word</Application>
  <DocSecurity>0</DocSecurity>
  <Lines>28</Lines>
  <Paragraphs>7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Jaromír Gumulec</dc:creator>
  <cp:keywords/>
  <dc:description/>
  <cp:lastModifiedBy>Jaromír Gumulec</cp:lastModifiedBy>
  <cp:revision>41</cp:revision>
  <dcterms:created xsi:type="dcterms:W3CDTF">2019-10-15T12:02:00Z</dcterms:created>
  <dcterms:modified xsi:type="dcterms:W3CDTF">2019-10-17T07:52:00Z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0x010100773721BC4583D144AE19981DF33BA6D4</vt:lpwstr>
  </property>
</Properties>
</file>